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0C66" w:rsidRDefault="007B64C3" w:rsidP="005A0C66">
      <w:pPr>
        <w:tabs>
          <w:tab w:val="left" w:pos="3206"/>
        </w:tabs>
        <w:jc w:val="center"/>
        <w:rPr>
          <w:noProof/>
          <w:lang w:val="ru-RU" w:eastAsia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635</wp:posOffset>
                </wp:positionV>
                <wp:extent cx="4486275" cy="876300"/>
                <wp:effectExtent l="0" t="0" r="9525" b="0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86275" cy="876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23D2E" w:rsidRDefault="006A66D2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  <w:r w:rsidRPr="006A66D2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 xml:space="preserve">                                                              </w:t>
                            </w:r>
                            <w:r w:rsidRPr="006A66D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>Приложение 2</w:t>
                            </w:r>
                            <w:r w:rsidRPr="006A66D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</w:p>
                          <w:p w:rsidR="006A66D2" w:rsidRDefault="006A66D2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>к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 xml:space="preserve"> приказу департамента строительства</w:t>
                            </w:r>
                          </w:p>
                          <w:p w:rsidR="00D23D2E" w:rsidRDefault="006A66D2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>архитектуры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 xml:space="preserve"> и ЖКХ</w:t>
                            </w:r>
                            <w:r w:rsidRPr="007B64C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</w:p>
                          <w:p w:rsidR="006A66D2" w:rsidRDefault="006A66D2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  <w:proofErr w:type="gramStart"/>
                            <w:r w:rsidRPr="00D23D2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>от</w:t>
                            </w:r>
                            <w:proofErr w:type="gramEnd"/>
                            <w:r w:rsidR="00D23D2E" w:rsidRPr="00D23D2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 xml:space="preserve"> 21</w:t>
                            </w:r>
                            <w:r w:rsidRPr="00D23D2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>.09.2020   №</w:t>
                            </w:r>
                            <w:r w:rsidR="00D23D2E" w:rsidRPr="00D23D2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>134</w:t>
                            </w:r>
                            <w:r w:rsidRPr="00D23D2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  <w:t>-н</w:t>
                            </w:r>
                          </w:p>
                          <w:p w:rsidR="007B64C3" w:rsidRDefault="007B64C3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</w:p>
                          <w:p w:rsidR="007B64C3" w:rsidRDefault="007B64C3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</w:p>
                          <w:p w:rsidR="007B64C3" w:rsidRDefault="007B64C3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</w:p>
                          <w:p w:rsidR="007B64C3" w:rsidRDefault="007B64C3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</w:p>
                          <w:p w:rsidR="007B64C3" w:rsidRDefault="007B64C3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</w:p>
                          <w:p w:rsidR="007B64C3" w:rsidRDefault="007B64C3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</w:p>
                          <w:p w:rsidR="007B64C3" w:rsidRPr="006A66D2" w:rsidRDefault="007B64C3" w:rsidP="006A66D2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ru-RU"/>
                              </w:rPr>
                            </w:pPr>
                          </w:p>
                          <w:p w:rsidR="006A66D2" w:rsidRPr="006A66D2" w:rsidRDefault="006A66D2" w:rsidP="006A66D2">
                            <w:pPr>
                              <w:pStyle w:val="a9"/>
                              <w:rPr>
                                <w:noProof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2.05pt;margin-top:.05pt;width:353.25pt;height:69pt;z-index:2516638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" stroked="f">
                <v:textbox inset="0,0,0,0">
                  <w:txbxContent>
                    <w:p w:rsidR="00D23D2E" w:rsidRDefault="006A66D2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  <w:r w:rsidRPr="006A66D2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  <w:lang w:val="ru-RU"/>
                        </w:rPr>
                        <w:t xml:space="preserve">                                                              </w:t>
                      </w:r>
                      <w:r w:rsidRPr="006A66D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>Приложение 2</w:t>
                      </w:r>
                      <w:r w:rsidRPr="006A66D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</w:p>
                    <w:p w:rsidR="006A66D2" w:rsidRDefault="006A66D2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>к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 xml:space="preserve"> приказу департамента строительства</w:t>
                      </w:r>
                    </w:p>
                    <w:p w:rsidR="00D23D2E" w:rsidRDefault="006A66D2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>архитектуры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 xml:space="preserve"> и ЖКХ</w:t>
                      </w:r>
                      <w:r w:rsidRPr="007B64C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</w:p>
                    <w:p w:rsidR="006A66D2" w:rsidRDefault="006A66D2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  <w:proofErr w:type="gramStart"/>
                      <w:r w:rsidRPr="00D23D2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>от</w:t>
                      </w:r>
                      <w:proofErr w:type="gramEnd"/>
                      <w:r w:rsidR="00D23D2E" w:rsidRPr="00D23D2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 xml:space="preserve"> 21</w:t>
                      </w:r>
                      <w:r w:rsidRPr="00D23D2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>.09.2020   №</w:t>
                      </w:r>
                      <w:r w:rsidR="00D23D2E" w:rsidRPr="00D23D2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>134</w:t>
                      </w:r>
                      <w:r w:rsidRPr="00D23D2E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  <w:t>-н</w:t>
                      </w:r>
                    </w:p>
                    <w:p w:rsidR="007B64C3" w:rsidRDefault="007B64C3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</w:p>
                    <w:p w:rsidR="007B64C3" w:rsidRDefault="007B64C3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</w:p>
                    <w:p w:rsidR="007B64C3" w:rsidRDefault="007B64C3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</w:p>
                    <w:p w:rsidR="007B64C3" w:rsidRDefault="007B64C3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</w:p>
                    <w:p w:rsidR="007B64C3" w:rsidRDefault="007B64C3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</w:p>
                    <w:p w:rsidR="007B64C3" w:rsidRDefault="007B64C3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</w:p>
                    <w:p w:rsidR="007B64C3" w:rsidRPr="006A66D2" w:rsidRDefault="007B64C3" w:rsidP="006A66D2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ru-RU"/>
                        </w:rPr>
                      </w:pPr>
                    </w:p>
                    <w:p w:rsidR="006A66D2" w:rsidRPr="006A66D2" w:rsidRDefault="006A66D2" w:rsidP="006A66D2">
                      <w:pPr>
                        <w:pStyle w:val="a9"/>
                        <w:rPr>
                          <w:noProof/>
                          <w:lang w:val="ru-RU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7B64C3" w:rsidRDefault="007B64C3" w:rsidP="008726D8">
      <w:pPr>
        <w:tabs>
          <w:tab w:val="left" w:pos="3206"/>
        </w:tabs>
        <w:rPr>
          <w:noProof/>
          <w:lang w:val="ru-RU" w:eastAsia="ru-RU"/>
        </w:rPr>
      </w:pPr>
    </w:p>
    <w:p w:rsidR="007B64C3" w:rsidRPr="00BE6A98" w:rsidRDefault="005A0C66" w:rsidP="005A0C66">
      <w:pPr>
        <w:tabs>
          <w:tab w:val="left" w:pos="3206"/>
        </w:tabs>
        <w:jc w:val="center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0288" behindDoc="0" locked="0" layoutInCell="1" allowOverlap="1" wp14:anchorId="245C856E" wp14:editId="0C778B4E">
            <wp:simplePos x="0" y="0"/>
            <wp:positionH relativeFrom="margin">
              <wp:posOffset>1155700</wp:posOffset>
            </wp:positionH>
            <wp:positionV relativeFrom="margin">
              <wp:posOffset>1123950</wp:posOffset>
            </wp:positionV>
            <wp:extent cx="8001000" cy="5275580"/>
            <wp:effectExtent l="0" t="0" r="0" b="1270"/>
            <wp:wrapSquare wrapText="bothSides"/>
            <wp:docPr id="17" name="Рисунок 17" descr="C:\Users\user\Desktop\ППТ БОГДАШКА\СХЕМЫ\Проект межеван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C:\Users\user\Desktop\ППТ БОГДАШКА\СХЕМЫ\Проект межевания 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527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Про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е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к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т м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е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ж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е</w:t>
      </w:r>
      <w:r w:rsidRPr="00DC1132">
        <w:rPr>
          <w:rFonts w:ascii="Times New Roman" w:eastAsia="Times New Roman" w:hAnsi="Times New Roman" w:cs="Times New Roman"/>
          <w:spacing w:val="2"/>
          <w:sz w:val="24"/>
          <w:szCs w:val="24"/>
          <w:lang w:val="ru-RU"/>
        </w:rPr>
        <w:t>в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а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ни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я терр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и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тории.</w:t>
      </w:r>
      <w:r w:rsidRPr="00DC1132">
        <w:rPr>
          <w:rFonts w:ascii="Times New Roman" w:eastAsia="Times New Roman" w:hAnsi="Times New Roman" w:cs="Times New Roman"/>
          <w:spacing w:val="3"/>
          <w:sz w:val="24"/>
          <w:szCs w:val="24"/>
          <w:lang w:val="ru-RU"/>
        </w:rPr>
        <w:t xml:space="preserve"> </w:t>
      </w:r>
      <w:r w:rsidRPr="00BE6A98">
        <w:rPr>
          <w:rFonts w:ascii="Times New Roman" w:eastAsia="Times New Roman" w:hAnsi="Times New Roman" w:cs="Times New Roman"/>
          <w:sz w:val="24"/>
          <w:szCs w:val="24"/>
          <w:lang w:val="ru-RU"/>
        </w:rPr>
        <w:t>Граф</w:t>
      </w:r>
      <w:r w:rsidRPr="00BE6A98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и</w:t>
      </w:r>
      <w:r w:rsidRPr="00BE6A98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чес</w:t>
      </w:r>
      <w:r w:rsidRPr="00BE6A98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к</w:t>
      </w:r>
      <w:r w:rsidRPr="00BE6A98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а</w:t>
      </w:r>
      <w:r w:rsidRPr="00BE6A98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я </w:t>
      </w:r>
      <w:r w:rsidRPr="00BE6A98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ч</w:t>
      </w:r>
      <w:r w:rsidRPr="00BE6A98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а</w:t>
      </w:r>
      <w:r w:rsidRPr="00BE6A98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с</w:t>
      </w:r>
      <w:r w:rsidRPr="00BE6A98">
        <w:rPr>
          <w:rFonts w:ascii="Times New Roman" w:eastAsia="Times New Roman" w:hAnsi="Times New Roman" w:cs="Times New Roman"/>
          <w:sz w:val="24"/>
          <w:szCs w:val="24"/>
          <w:lang w:val="ru-RU"/>
        </w:rPr>
        <w:t>т</w:t>
      </w:r>
      <w:r w:rsidRPr="00BE6A98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ь</w:t>
      </w:r>
      <w:r w:rsidRPr="00BE6A98">
        <w:rPr>
          <w:rFonts w:ascii="Times New Roman" w:eastAsia="Times New Roman" w:hAnsi="Times New Roman" w:cs="Times New Roman"/>
          <w:sz w:val="24"/>
          <w:szCs w:val="24"/>
          <w:lang w:val="ru-RU"/>
        </w:rPr>
        <w:t>.</w:t>
      </w:r>
    </w:p>
    <w:p w:rsidR="008726D8" w:rsidRPr="00BE6A98" w:rsidRDefault="00CD0781" w:rsidP="008726D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260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6200" cy="7237095"/>
            <wp:effectExtent l="0" t="0" r="0" b="0"/>
            <wp:wrapSquare wrapText="bothSides"/>
            <wp:docPr id="18" name="Рисунок 18" descr="C:\Users\user\Desktop\ППТ БОГДАШКА\СХЕМЫ\Проект межевания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:\Users\user\Desktop\ППТ БОГДАШКА\СХЕМЫ\Проект межевания 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0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741FD" w:rsidRDefault="00B6392F" w:rsidP="008726D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margin">
              <wp:posOffset>132080</wp:posOffset>
            </wp:positionH>
            <wp:positionV relativeFrom="margin">
              <wp:posOffset>-674370</wp:posOffset>
            </wp:positionV>
            <wp:extent cx="10097770" cy="7019925"/>
            <wp:effectExtent l="0" t="0" r="0" b="0"/>
            <wp:wrapSquare wrapText="bothSides"/>
            <wp:docPr id="19" name="Рисунок 19" descr="C:\Users\user\Desktop\ППТ БОГДАШКА\СХЕМЫ\Проект межевания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:\Users\user\Desktop\ППТ БОГДАШКА\СХЕМЫ\Проект межевания 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7770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AF8" w:rsidRDefault="002C6E53" w:rsidP="008726D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6200" cy="7237095"/>
            <wp:effectExtent l="0" t="0" r="0" b="0"/>
            <wp:wrapSquare wrapText="bothSides"/>
            <wp:docPr id="20" name="Рисунок 20" descr="C:\Users\user\Desktop\ППТ БОГДАШКА\СХЕМЫ\Проект межевания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C:\Users\user\Desktop\ППТ БОГДАШКА\СХЕМЫ\Проект межевания 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0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AF8" w:rsidRDefault="00220407" w:rsidP="008726D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6200" cy="7237095"/>
            <wp:effectExtent l="0" t="0" r="0" b="0"/>
            <wp:wrapSquare wrapText="bothSides"/>
            <wp:docPr id="21" name="Рисунок 21" descr="C:\Users\user\Desktop\ППТ БОГДАШКА\СХЕМЫ\Проект межевания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Users\user\Desktop\ППТ БОГДАШКА\СХЕМЫ\Проект межевания 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0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AF8" w:rsidRDefault="00F96EFA" w:rsidP="008726D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6200" cy="7237095"/>
            <wp:effectExtent l="0" t="0" r="0" b="0"/>
            <wp:wrapSquare wrapText="bothSides"/>
            <wp:docPr id="22" name="Рисунок 22" descr="C:\Users\user\Desktop\ППТ БОГДАШКА\СХЕМЫ\Проект межевания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C:\Users\user\Desktop\ППТ БОГДАШКА\СХЕМЫ\Проект межевания 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0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AF8" w:rsidRDefault="00F96EFA" w:rsidP="008726D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6200" cy="7237095"/>
            <wp:effectExtent l="0" t="0" r="0" b="0"/>
            <wp:wrapSquare wrapText="bothSides"/>
            <wp:docPr id="23" name="Рисунок 23" descr="C:\Users\user\Desktop\ППТ БОГДАШКА\СХЕМЫ\Проект межевания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C:\Users\user\Desktop\ППТ БОГДАШКА\СХЕМЫ\Проект межевания 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0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AF8" w:rsidRDefault="002E721E" w:rsidP="008726D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6200" cy="7237095"/>
            <wp:effectExtent l="0" t="0" r="0" b="0"/>
            <wp:wrapSquare wrapText="bothSides"/>
            <wp:docPr id="24" name="Рисунок 24" descr="C:\Users\user\Desktop\ППТ БОГДАШКА\СХЕМЫ\Проект межевания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C:\Users\user\Desktop\ППТ БОГДАШКА\СХЕМЫ\Проект межевания 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0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AF8" w:rsidRDefault="00295599" w:rsidP="008726D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6200" cy="7237095"/>
            <wp:effectExtent l="0" t="0" r="0" b="0"/>
            <wp:wrapSquare wrapText="bothSides"/>
            <wp:docPr id="25" name="Рисунок 25" descr="C:\Users\user\Desktop\ППТ БОГДАШКА\СХЕМЫ\Проект межевания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C:\Users\user\Desktop\ППТ БОГДАШКА\СХЕМЫ\Проект межевания 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0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AF8" w:rsidRDefault="00EF764E" w:rsidP="008726D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6200" cy="7237095"/>
            <wp:effectExtent l="0" t="0" r="0" b="0"/>
            <wp:wrapSquare wrapText="bothSides"/>
            <wp:docPr id="26" name="Рисунок 26" descr="C:\Users\user\Desktop\ППТ БОГДАШКА\СХЕМЫ\Проект межевания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C:\Users\user\Desktop\ППТ БОГДАШКА\СХЕМЫ\Проект межевания 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0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AF8" w:rsidRDefault="000975BC" w:rsidP="008726D8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6200" cy="7237095"/>
            <wp:effectExtent l="0" t="0" r="0" b="0"/>
            <wp:wrapSquare wrapText="bothSides"/>
            <wp:docPr id="27" name="Рисунок 27" descr="C:\Users\user\Desktop\ППТ БОГДАШКА\СХЕМЫ\Проект межевания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C:\Users\user\Desktop\ППТ БОГДАШКА\СХЕМЫ\Проект межевания 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6200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AF8" w:rsidRPr="00FF5AF8" w:rsidRDefault="00DF648C" w:rsidP="008726D8">
      <w:pPr>
        <w:rPr>
          <w:lang w:val="ru-RU"/>
        </w:rPr>
        <w:sectPr w:rsidR="00FF5AF8" w:rsidRPr="00FF5AF8" w:rsidSect="005A0C66">
          <w:headerReference w:type="default" r:id="rId17"/>
          <w:pgSz w:w="16840" w:h="11920" w:orient="landscape"/>
          <w:pgMar w:top="426" w:right="440" w:bottom="400" w:left="280" w:header="720" w:footer="720" w:gutter="0"/>
          <w:cols w:space="720"/>
          <w:docGrid w:linePitch="299"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-889000</wp:posOffset>
            </wp:positionV>
            <wp:extent cx="10233025" cy="7171055"/>
            <wp:effectExtent l="0" t="0" r="0" b="0"/>
            <wp:wrapSquare wrapText="bothSides"/>
            <wp:docPr id="1" name="Рисунок 1" descr="C:\Users\user\Desktop\ППТ БОГДАШКА\СХЕМЫ\Проект межевания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ПТ БОГДАШКА\СХЕМЫ\Проект межевания 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3025" cy="717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741FD" w:rsidRPr="00BE6A98" w:rsidRDefault="00C741FD">
      <w:pPr>
        <w:spacing w:before="94" w:after="0" w:line="240" w:lineRule="auto"/>
        <w:ind w:left="114" w:right="-20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C741FD" w:rsidRPr="00BE6A98" w:rsidRDefault="00C741FD">
      <w:pPr>
        <w:spacing w:after="0" w:line="200" w:lineRule="exact"/>
        <w:rPr>
          <w:sz w:val="20"/>
          <w:szCs w:val="20"/>
          <w:lang w:val="ru-RU"/>
        </w:rPr>
      </w:pPr>
    </w:p>
    <w:p w:rsidR="00C741FD" w:rsidRPr="00BE6A98" w:rsidRDefault="00C741FD">
      <w:pPr>
        <w:spacing w:after="0" w:line="200" w:lineRule="exact"/>
        <w:rPr>
          <w:sz w:val="20"/>
          <w:szCs w:val="20"/>
          <w:lang w:val="ru-RU"/>
        </w:rPr>
      </w:pPr>
    </w:p>
    <w:p w:rsidR="00C741FD" w:rsidRPr="00DC1132" w:rsidRDefault="008B0537">
      <w:pPr>
        <w:spacing w:before="68" w:after="0" w:line="240" w:lineRule="auto"/>
        <w:ind w:left="572" w:right="-2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К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а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талог 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к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оорд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ин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а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т 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п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о</w:t>
      </w:r>
      <w:r w:rsidRPr="00DC1132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>в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орот</w:t>
      </w:r>
      <w:r w:rsidRPr="00DC1132">
        <w:rPr>
          <w:rFonts w:ascii="Times New Roman" w:eastAsia="Times New Roman" w:hAnsi="Times New Roman" w:cs="Times New Roman"/>
          <w:spacing w:val="2"/>
          <w:sz w:val="24"/>
          <w:szCs w:val="24"/>
          <w:lang w:val="ru-RU"/>
        </w:rPr>
        <w:t>н</w:t>
      </w:r>
      <w:r w:rsidRPr="00DC1132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>ы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х</w:t>
      </w:r>
      <w:r w:rsidRPr="00DC1132">
        <w:rPr>
          <w:rFonts w:ascii="Times New Roman" w:eastAsia="Times New Roman" w:hAnsi="Times New Roman" w:cs="Times New Roman"/>
          <w:spacing w:val="3"/>
          <w:sz w:val="24"/>
          <w:szCs w:val="24"/>
          <w:lang w:val="ru-RU"/>
        </w:rPr>
        <w:t xml:space="preserve"> 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точ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е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к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 xml:space="preserve"> 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обр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а</w:t>
      </w:r>
      <w:r w:rsidRPr="00DC1132">
        <w:rPr>
          <w:rFonts w:ascii="Times New Roman" w:eastAsia="Times New Roman" w:hAnsi="Times New Roman" w:cs="Times New Roman"/>
          <w:spacing w:val="3"/>
          <w:sz w:val="24"/>
          <w:szCs w:val="24"/>
          <w:lang w:val="ru-RU"/>
        </w:rPr>
        <w:t>з</w:t>
      </w:r>
      <w:r w:rsidRPr="00DC1132">
        <w:rPr>
          <w:rFonts w:ascii="Times New Roman" w:eastAsia="Times New Roman" w:hAnsi="Times New Roman" w:cs="Times New Roman"/>
          <w:spacing w:val="-5"/>
          <w:sz w:val="24"/>
          <w:szCs w:val="24"/>
          <w:lang w:val="ru-RU"/>
        </w:rPr>
        <w:t>у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е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м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ого 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з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еме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л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ьн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ого</w:t>
      </w:r>
      <w:r w:rsidRPr="00DC1132">
        <w:rPr>
          <w:rFonts w:ascii="Times New Roman" w:eastAsia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DC1132">
        <w:rPr>
          <w:rFonts w:ascii="Times New Roman" w:eastAsia="Times New Roman" w:hAnsi="Times New Roman" w:cs="Times New Roman"/>
          <w:spacing w:val="-5"/>
          <w:sz w:val="24"/>
          <w:szCs w:val="24"/>
          <w:lang w:val="ru-RU"/>
        </w:rPr>
        <w:t>у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ч</w:t>
      </w:r>
      <w:r w:rsidRPr="00DC1132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ас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т</w:t>
      </w:r>
      <w:r w:rsidRPr="00DC1132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>к</w:t>
      </w:r>
      <w:r w:rsidRPr="00DC1132">
        <w:rPr>
          <w:rFonts w:ascii="Times New Roman" w:eastAsia="Times New Roman" w:hAnsi="Times New Roman" w:cs="Times New Roman"/>
          <w:sz w:val="24"/>
          <w:szCs w:val="24"/>
          <w:lang w:val="ru-RU"/>
        </w:rPr>
        <w:t>а</w:t>
      </w:r>
    </w:p>
    <w:p w:rsidR="00C741FD" w:rsidRPr="00DC1132" w:rsidRDefault="00C741FD">
      <w:pPr>
        <w:spacing w:before="5" w:after="0" w:line="240" w:lineRule="exact"/>
        <w:rPr>
          <w:sz w:val="24"/>
          <w:szCs w:val="24"/>
          <w:lang w:val="ru-RU"/>
        </w:rPr>
      </w:pPr>
    </w:p>
    <w:p w:rsidR="008C6DFD" w:rsidRPr="008C6DFD" w:rsidRDefault="008C6DFD">
      <w:pPr>
        <w:spacing w:before="33" w:after="0" w:line="240" w:lineRule="auto"/>
        <w:ind w:left="307" w:right="291"/>
        <w:jc w:val="center"/>
        <w:rPr>
          <w:rFonts w:ascii="Times New Roman" w:eastAsia="Times New Roman" w:hAnsi="Times New Roman" w:cs="Times New Roman"/>
          <w:b/>
          <w:bCs/>
          <w:w w:val="99"/>
          <w:sz w:val="20"/>
          <w:szCs w:val="20"/>
          <w:lang w:val="ru-RU"/>
        </w:rPr>
        <w:sectPr w:rsidR="008C6DFD" w:rsidRPr="008C6DFD">
          <w:pgSz w:w="11920" w:h="16840"/>
          <w:pgMar w:top="760" w:right="1680" w:bottom="280" w:left="1680" w:header="720" w:footer="720" w:gutter="0"/>
          <w:cols w:space="720"/>
        </w:sectPr>
      </w:pPr>
    </w:p>
    <w:tbl>
      <w:tblPr>
        <w:tblW w:w="3781" w:type="dxa"/>
        <w:tblInd w:w="62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97"/>
        <w:gridCol w:w="1354"/>
        <w:gridCol w:w="1352"/>
        <w:gridCol w:w="13"/>
        <w:gridCol w:w="135"/>
        <w:gridCol w:w="30"/>
      </w:tblGrid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Default="002A7706">
            <w:pPr>
              <w:spacing w:before="33" w:after="0" w:line="240" w:lineRule="auto"/>
              <w:ind w:left="307" w:right="29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№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Default="002A7706">
            <w:pPr>
              <w:spacing w:before="33" w:after="0" w:line="240" w:lineRule="auto"/>
              <w:ind w:left="567" w:right="54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Х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Default="002A7706">
            <w:pPr>
              <w:spacing w:before="33" w:after="0" w:line="240" w:lineRule="auto"/>
              <w:ind w:left="643" w:right="6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У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Default="002A7706" w:rsidP="002A7706">
            <w:pPr>
              <w:spacing w:before="33" w:after="0" w:line="240" w:lineRule="auto"/>
              <w:ind w:right="6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Default="002A7706">
            <w:pPr>
              <w:spacing w:before="33" w:after="0" w:line="240" w:lineRule="auto"/>
              <w:ind w:left="358" w:right="34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Default="002A7706">
            <w:pPr>
              <w:spacing w:before="33" w:after="0" w:line="240" w:lineRule="auto"/>
              <w:ind w:left="589" w:right="57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2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Default="002A7706">
            <w:pPr>
              <w:spacing w:before="33" w:after="0" w:line="240" w:lineRule="auto"/>
              <w:ind w:left="665" w:right="65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3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Default="002A7706" w:rsidP="002A7706">
            <w:pPr>
              <w:spacing w:before="33" w:after="0" w:line="240" w:lineRule="auto"/>
              <w:ind w:right="65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2"/>
        </w:trPr>
        <w:tc>
          <w:tcPr>
            <w:tcW w:w="361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Default="002A7706" w:rsidP="004910F4">
            <w:pPr>
              <w:spacing w:before="28" w:after="0" w:line="240" w:lineRule="auto"/>
              <w:ind w:left="851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0707002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44</w:t>
            </w:r>
            <w:r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У1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Default="002A7706" w:rsidP="002A7706">
            <w:pPr>
              <w:spacing w:before="28" w:after="0" w:line="240" w:lineRule="auto"/>
              <w:ind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969292.22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2628117.29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969288.29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2628127.12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969157.02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2628267.27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969145.35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2628262.16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969278.97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2628119.51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2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969975.79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2626110.92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969986.73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2626116.27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969610.69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2627475.21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969610.58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2627475.55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969610.47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2627475.87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969610.33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2627476.19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969446.98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2627819.09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969441.88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2627826.26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969484.45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2627712.51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969599.26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2627471.5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969292.22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2628105.38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969300.5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2628096.54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0969297.31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2628104.53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969426.42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2627834.31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969415.54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2627863.39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969406.47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FE345B" w:rsidRDefault="002A7706" w:rsidP="00FE3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345B">
              <w:rPr>
                <w:rFonts w:ascii="Times New Roman" w:hAnsi="Times New Roman" w:cs="Times New Roman"/>
                <w:sz w:val="20"/>
                <w:szCs w:val="20"/>
              </w:rPr>
              <w:t>2627876.2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FE345B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361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1759BD" w:rsidRDefault="002A7706" w:rsidP="00EE16F7">
            <w:pPr>
              <w:jc w:val="center"/>
            </w:pP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0707002</w:t>
            </w:r>
            <w:r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У1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1759BD" w:rsidRDefault="002A7706" w:rsidP="002A7706">
            <w:pPr>
              <w:jc w:val="center"/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969986.73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2626116.27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970075.47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2625795.64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970064.48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2625790.37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969975.79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931A46" w:rsidRDefault="002A7706" w:rsidP="00EE16F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2626110.92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A7706" w:rsidTr="00752BC9">
        <w:trPr>
          <w:trHeight w:hRule="exact" w:val="310"/>
        </w:trPr>
        <w:tc>
          <w:tcPr>
            <w:tcW w:w="361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A7706" w:rsidRPr="00931A46" w:rsidRDefault="002A7706" w:rsidP="005C24C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86:02:</w:t>
            </w:r>
            <w:r w:rsidRPr="00931A4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0707002</w:t>
            </w: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 w:rsidRPr="00931A4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546:</w:t>
            </w: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ЗУ1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A7706" w:rsidRPr="00931A46" w:rsidRDefault="002A7706" w:rsidP="002A770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973095.03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2621619.77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973099.20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2621635.75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973098.41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2621637.02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973096.91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2621639.40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973090.65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2621649.42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973057.43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2621692.96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972991.34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2621804.82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972972.12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2621839.30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972445.81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2622682.39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972445.69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2622682.60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972445.54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2622682.79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972445.39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2622682.99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971595.49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2623729.95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971453.04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2623936.53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971452.83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2623936.80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971452.61</w:t>
            </w:r>
          </w:p>
        </w:tc>
        <w:tc>
          <w:tcPr>
            <w:tcW w:w="13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2623937.07</w:t>
            </w:r>
          </w:p>
        </w:tc>
        <w:tc>
          <w:tcPr>
            <w:tcW w:w="165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971452.38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2623937.32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971286.61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2624106.64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970153.13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2625515.01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970075.47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2625795.64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970064.48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2625790.37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970141.90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2625510.61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970142.05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2625510.13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970142.25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2625509.68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970142.46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2625509.24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970142.74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2625508.82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970143.01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2625508.45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0" w:name="_GoBack"/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971277.45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2624098.89</w:t>
            </w:r>
          </w:p>
        </w:tc>
      </w:tr>
      <w:bookmarkEnd w:id="0"/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971277.57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2624098.74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971277.70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2624098.59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971277.83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2624098.46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971443.45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2623929.29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971585.74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2623722.95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971585.84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2623722.82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971585.93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2623722.70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971586.02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2623722.57</w:t>
            </w:r>
          </w:p>
        </w:tc>
      </w:tr>
      <w:tr w:rsidR="00931A46" w:rsidRPr="00931A46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972435.84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31A46" w:rsidRPr="00931A46" w:rsidRDefault="00931A46" w:rsidP="00931A4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2622675.72</w:t>
            </w:r>
          </w:p>
        </w:tc>
      </w:tr>
      <w:tr w:rsidR="00C741FD" w:rsidTr="002A7706">
        <w:trPr>
          <w:trHeight w:hRule="exact" w:val="310"/>
        </w:trPr>
        <w:tc>
          <w:tcPr>
            <w:tcW w:w="37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3C12BF" w:rsidRDefault="0096716E" w:rsidP="0001438B">
            <w:pPr>
              <w:spacing w:before="28" w:after="0" w:line="240" w:lineRule="auto"/>
              <w:ind w:left="851" w:right="-2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6716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96716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0707002</w:t>
            </w:r>
            <w:r w:rsidRPr="0096716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:З</w:t>
            </w:r>
            <w:r w:rsidR="003C12BF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У</w:t>
            </w:r>
            <w:r w:rsidR="003C12BF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2</w:t>
            </w:r>
          </w:p>
        </w:tc>
      </w:tr>
      <w:tr w:rsidR="0096716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973098.41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2621637.02</w:t>
            </w:r>
          </w:p>
        </w:tc>
      </w:tr>
      <w:tr w:rsidR="0096716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972445.81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2622682.39</w:t>
            </w:r>
          </w:p>
        </w:tc>
      </w:tr>
      <w:tr w:rsidR="0096716E" w:rsidTr="00752BC9">
        <w:trPr>
          <w:trHeight w:hRule="exact" w:val="312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973057.43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2621692.96</w:t>
            </w:r>
          </w:p>
        </w:tc>
      </w:tr>
      <w:tr w:rsidR="0096716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973090.65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716E" w:rsidRPr="0096716E" w:rsidRDefault="0096716E" w:rsidP="009671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716E">
              <w:rPr>
                <w:rFonts w:ascii="Times New Roman" w:hAnsi="Times New Roman" w:cs="Times New Roman"/>
                <w:sz w:val="20"/>
                <w:szCs w:val="20"/>
              </w:rPr>
              <w:t>2621649.42</w:t>
            </w:r>
          </w:p>
        </w:tc>
      </w:tr>
      <w:tr w:rsidR="00C741FD" w:rsidTr="002A7706">
        <w:trPr>
          <w:trHeight w:hRule="exact" w:val="310"/>
        </w:trPr>
        <w:tc>
          <w:tcPr>
            <w:tcW w:w="37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Default="00B43B58" w:rsidP="00B43B58">
            <w:pPr>
              <w:spacing w:before="28" w:after="0" w:line="240" w:lineRule="auto"/>
              <w:ind w:left="851" w:right="-2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86:02:</w:t>
            </w:r>
            <w:r w:rsidRPr="00931A4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0707002</w:t>
            </w: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62</w:t>
            </w:r>
            <w:r w:rsidRPr="00931A46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931A46">
              <w:rPr>
                <w:rFonts w:ascii="Times New Roman" w:hAnsi="Times New Roman" w:cs="Times New Roman"/>
                <w:sz w:val="20"/>
                <w:szCs w:val="20"/>
              </w:rPr>
              <w:t>ЗУ1</w:t>
            </w:r>
          </w:p>
        </w:tc>
      </w:tr>
      <w:tr w:rsidR="00363E4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975308.76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2618100.78</w:t>
            </w:r>
          </w:p>
        </w:tc>
      </w:tr>
      <w:tr w:rsidR="00363E4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975245.26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2618198.02</w:t>
            </w:r>
          </w:p>
        </w:tc>
      </w:tr>
      <w:tr w:rsidR="00363E4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973099.20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2621635.75</w:t>
            </w:r>
          </w:p>
        </w:tc>
      </w:tr>
      <w:tr w:rsidR="00363E4E" w:rsidTr="00752BC9">
        <w:trPr>
          <w:trHeight w:hRule="exact" w:val="312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973095.03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2621619.77</w:t>
            </w:r>
          </w:p>
        </w:tc>
      </w:tr>
      <w:tr w:rsidR="00363E4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975235.11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2618191.61</w:t>
            </w:r>
          </w:p>
        </w:tc>
      </w:tr>
      <w:tr w:rsidR="00363E4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975235.14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2618191.58</w:t>
            </w:r>
          </w:p>
        </w:tc>
      </w:tr>
      <w:tr w:rsidR="00363E4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975235.15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2618191.54</w:t>
            </w:r>
          </w:p>
        </w:tc>
      </w:tr>
      <w:tr w:rsidR="00363E4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975235.18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2618191.51</w:t>
            </w:r>
          </w:p>
        </w:tc>
      </w:tr>
      <w:tr w:rsidR="00363E4E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975303.40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63E4E" w:rsidRPr="00363E4E" w:rsidRDefault="00363E4E" w:rsidP="00363E4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63E4E">
              <w:rPr>
                <w:rFonts w:ascii="Times New Roman" w:hAnsi="Times New Roman" w:cs="Times New Roman"/>
                <w:sz w:val="20"/>
                <w:szCs w:val="20"/>
              </w:rPr>
              <w:t>2618087.01</w:t>
            </w:r>
          </w:p>
        </w:tc>
      </w:tr>
      <w:tr w:rsidR="00C741FD" w:rsidTr="002A7706">
        <w:trPr>
          <w:trHeight w:hRule="exact" w:val="310"/>
        </w:trPr>
        <w:tc>
          <w:tcPr>
            <w:tcW w:w="37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EA5345" w:rsidRDefault="00EA5345">
            <w:pPr>
              <w:spacing w:before="28" w:after="0" w:line="240" w:lineRule="auto"/>
              <w:ind w:left="1079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EA534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EA534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0707002</w:t>
            </w:r>
            <w:r w:rsidRPr="00EA534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:ЗУ</w:t>
            </w:r>
            <w:r w:rsidRPr="00EA534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3</w:t>
            </w:r>
          </w:p>
        </w:tc>
      </w:tr>
      <w:tr w:rsidR="00EA5345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975308.76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2618100.78</w:t>
            </w:r>
          </w:p>
        </w:tc>
      </w:tr>
      <w:tr w:rsidR="00EA5345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975303.40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2618087.01</w:t>
            </w:r>
          </w:p>
        </w:tc>
      </w:tr>
      <w:tr w:rsidR="00EA5345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975311.29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2618074.94</w:t>
            </w:r>
          </w:p>
        </w:tc>
      </w:tr>
      <w:tr w:rsidR="00EA5345" w:rsidTr="00752BC9">
        <w:trPr>
          <w:trHeight w:hRule="exact" w:val="312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975316.20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345" w:rsidRPr="00EA5345" w:rsidRDefault="00EA5345" w:rsidP="00EA534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hAnsi="Times New Roman" w:cs="Times New Roman"/>
                <w:sz w:val="20"/>
                <w:szCs w:val="20"/>
              </w:rPr>
              <w:t>2618089.34</w:t>
            </w:r>
          </w:p>
        </w:tc>
      </w:tr>
      <w:tr w:rsidR="00C741FD" w:rsidTr="002A7706">
        <w:trPr>
          <w:trHeight w:hRule="exact" w:val="310"/>
        </w:trPr>
        <w:tc>
          <w:tcPr>
            <w:tcW w:w="378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210837" w:rsidRDefault="00210837" w:rsidP="00210837">
            <w:pPr>
              <w:spacing w:before="26" w:after="0" w:line="240" w:lineRule="auto"/>
              <w:ind w:left="1079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A534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EA534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1</w:t>
            </w:r>
            <w:r w:rsidR="00CD7721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:62</w:t>
            </w:r>
            <w:r w:rsidRPr="00EA534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:ЗУ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1</w:t>
            </w:r>
          </w:p>
        </w:tc>
      </w:tr>
      <w:tr w:rsidR="00210837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975676.17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2617720.64</w:t>
            </w:r>
          </w:p>
        </w:tc>
      </w:tr>
      <w:tr w:rsidR="00210837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975663.02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2617741.07</w:t>
            </w:r>
          </w:p>
        </w:tc>
      </w:tr>
      <w:tr w:rsidR="00210837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975481.49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2617836.18</w:t>
            </w:r>
          </w:p>
        </w:tc>
      </w:tr>
      <w:tr w:rsidR="00210837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975342.42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0837" w:rsidRPr="00210837" w:rsidRDefault="00210837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2618049.18</w:t>
            </w:r>
          </w:p>
        </w:tc>
      </w:tr>
      <w:tr w:rsidR="00752BC9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975337.34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2618035.02</w:t>
            </w:r>
          </w:p>
        </w:tc>
        <w:tc>
          <w:tcPr>
            <w:tcW w:w="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C629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52BC9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975472.28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2617828.31</w:t>
            </w:r>
          </w:p>
        </w:tc>
        <w:tc>
          <w:tcPr>
            <w:tcW w:w="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C629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52BC9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975472.58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2617827.91</w:t>
            </w:r>
          </w:p>
        </w:tc>
        <w:tc>
          <w:tcPr>
            <w:tcW w:w="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C629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52BC9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975472.89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2617827.52</w:t>
            </w:r>
          </w:p>
        </w:tc>
        <w:tc>
          <w:tcPr>
            <w:tcW w:w="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C629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52BC9" w:rsidTr="00752BC9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975473.25</w:t>
            </w:r>
          </w:p>
        </w:tc>
        <w:tc>
          <w:tcPr>
            <w:tcW w:w="1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21083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2617827.18</w:t>
            </w:r>
          </w:p>
        </w:tc>
        <w:tc>
          <w:tcPr>
            <w:tcW w:w="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52BC9" w:rsidRPr="00210837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752BC9" w:rsidRPr="00210837" w:rsidRDefault="00752BC9" w:rsidP="00C629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F1ACD" w:rsidTr="00096F86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096F8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096F8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975473.63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C629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2617826.86</w:t>
            </w:r>
          </w:p>
        </w:tc>
      </w:tr>
      <w:tr w:rsidR="005F1ACD" w:rsidTr="00096F86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096F8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096F8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975474.03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C629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2617826.57</w:t>
            </w:r>
          </w:p>
        </w:tc>
      </w:tr>
      <w:tr w:rsidR="005F1ACD" w:rsidTr="00096F86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096F8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096F8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975474.45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C629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2617826.31</w:t>
            </w:r>
          </w:p>
        </w:tc>
      </w:tr>
      <w:tr w:rsidR="005F1ACD" w:rsidTr="00096F86">
        <w:trPr>
          <w:trHeight w:hRule="exact" w:val="310"/>
        </w:trPr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096F8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096F8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975474.53</w:t>
            </w:r>
          </w:p>
        </w:tc>
        <w:tc>
          <w:tcPr>
            <w:tcW w:w="153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1ACD" w:rsidRPr="00210837" w:rsidRDefault="005F1ACD" w:rsidP="00C6299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0837">
              <w:rPr>
                <w:rFonts w:ascii="Times New Roman" w:hAnsi="Times New Roman" w:cs="Times New Roman"/>
                <w:sz w:val="20"/>
                <w:szCs w:val="20"/>
              </w:rPr>
              <w:t>2617826.28</w:t>
            </w:r>
          </w:p>
        </w:tc>
      </w:tr>
    </w:tbl>
    <w:p w:rsidR="008C6DFD" w:rsidRDefault="008C6DFD" w:rsidP="00752BC9">
      <w:pPr>
        <w:spacing w:before="28" w:after="0" w:line="240" w:lineRule="auto"/>
        <w:ind w:left="851" w:right="-20"/>
        <w:rPr>
          <w:lang w:val="ru-RU"/>
        </w:rPr>
        <w:sectPr w:rsidR="008C6DFD" w:rsidSect="008C6DFD">
          <w:type w:val="continuous"/>
          <w:pgSz w:w="11920" w:h="16840"/>
          <w:pgMar w:top="760" w:right="1680" w:bottom="280" w:left="1680" w:header="720" w:footer="720" w:gutter="0"/>
          <w:cols w:num="2" w:space="720"/>
        </w:sectPr>
      </w:pPr>
    </w:p>
    <w:tbl>
      <w:tblPr>
        <w:tblpPr w:leftFromText="180" w:rightFromText="180" w:vertAnchor="text" w:horzAnchor="page" w:tblpX="6925" w:tblpY="434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00"/>
        <w:gridCol w:w="1361"/>
        <w:gridCol w:w="1520"/>
      </w:tblGrid>
      <w:tr w:rsidR="00752BC9" w:rsidTr="00752BC9">
        <w:trPr>
          <w:trHeight w:hRule="exact" w:val="312"/>
        </w:trPr>
        <w:tc>
          <w:tcPr>
            <w:tcW w:w="3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Default="00752BC9" w:rsidP="00752BC9">
            <w:pPr>
              <w:spacing w:before="28" w:after="0" w:line="240" w:lineRule="auto"/>
              <w:ind w:left="851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0707001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59: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У1</w:t>
            </w:r>
          </w:p>
        </w:tc>
      </w:tr>
      <w:tr w:rsidR="00752BC9" w:rsidTr="00752BC9">
        <w:trPr>
          <w:trHeight w:hRule="exact" w:val="310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975663.00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2617741.09</w:t>
            </w:r>
          </w:p>
        </w:tc>
      </w:tr>
      <w:tr w:rsidR="00752BC9" w:rsidTr="00752BC9">
        <w:trPr>
          <w:trHeight w:hRule="exact" w:val="310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975676.17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2617720.64</w:t>
            </w:r>
          </w:p>
        </w:tc>
      </w:tr>
      <w:tr w:rsidR="00752BC9" w:rsidTr="00752BC9">
        <w:trPr>
          <w:trHeight w:hRule="exact" w:val="310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975975.67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2617563.80</w:t>
            </w:r>
          </w:p>
        </w:tc>
      </w:tr>
      <w:tr w:rsidR="00752BC9" w:rsidTr="00752BC9">
        <w:trPr>
          <w:trHeight w:hRule="exact" w:val="310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975981.41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E672CE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672CE">
              <w:rPr>
                <w:rFonts w:ascii="Times New Roman" w:hAnsi="Times New Roman" w:cs="Times New Roman"/>
                <w:sz w:val="20"/>
                <w:szCs w:val="20"/>
              </w:rPr>
              <w:t>2617574.29</w:t>
            </w:r>
          </w:p>
        </w:tc>
      </w:tr>
      <w:tr w:rsidR="00752BC9" w:rsidTr="00752BC9">
        <w:trPr>
          <w:trHeight w:hRule="exact" w:val="310"/>
        </w:trPr>
        <w:tc>
          <w:tcPr>
            <w:tcW w:w="378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2F7CEA" w:rsidRDefault="00752BC9" w:rsidP="00752BC9">
            <w:pPr>
              <w:jc w:val="center"/>
              <w:rPr>
                <w:color w:val="FF0000"/>
              </w:rPr>
            </w:pP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02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0707001:</w:t>
            </w:r>
            <w:r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У1</w:t>
            </w:r>
          </w:p>
        </w:tc>
      </w:tr>
      <w:tr w:rsidR="00752BC9" w:rsidTr="00752BC9">
        <w:trPr>
          <w:trHeight w:hRule="exact" w:val="312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975337.34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2618035.02</w:t>
            </w:r>
          </w:p>
        </w:tc>
      </w:tr>
      <w:tr w:rsidR="00752BC9" w:rsidTr="00752BC9">
        <w:trPr>
          <w:trHeight w:hRule="exact" w:val="310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975342.42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2618049.18</w:t>
            </w:r>
          </w:p>
        </w:tc>
      </w:tr>
      <w:tr w:rsidR="00752BC9" w:rsidTr="00752BC9">
        <w:trPr>
          <w:trHeight w:hRule="exact" w:val="310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975316.20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2618089.34</w:t>
            </w:r>
          </w:p>
        </w:tc>
      </w:tr>
      <w:tr w:rsidR="00752BC9" w:rsidTr="00752BC9">
        <w:trPr>
          <w:trHeight w:hRule="exact" w:val="310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975311.29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BC9" w:rsidRPr="00A56803" w:rsidRDefault="00752BC9" w:rsidP="00752BC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56803">
              <w:rPr>
                <w:rFonts w:ascii="Times New Roman" w:hAnsi="Times New Roman" w:cs="Times New Roman"/>
                <w:sz w:val="20"/>
                <w:szCs w:val="20"/>
              </w:rPr>
              <w:t>2618074.94</w:t>
            </w:r>
          </w:p>
        </w:tc>
      </w:tr>
    </w:tbl>
    <w:p w:rsidR="00FE345B" w:rsidRPr="00FE345B" w:rsidRDefault="00FE345B">
      <w:pPr>
        <w:spacing w:after="0"/>
        <w:rPr>
          <w:lang w:val="ru-RU"/>
        </w:rPr>
        <w:sectPr w:rsidR="00FE345B" w:rsidRPr="00FE345B" w:rsidSect="008C6DFD">
          <w:type w:val="continuous"/>
          <w:pgSz w:w="11920" w:h="16840"/>
          <w:pgMar w:top="760" w:right="1680" w:bottom="280" w:left="1680" w:header="720" w:footer="720" w:gutter="0"/>
          <w:cols w:space="720"/>
        </w:sectPr>
      </w:pPr>
    </w:p>
    <w:p w:rsidR="00C741FD" w:rsidRPr="00B400C9" w:rsidRDefault="008B0537">
      <w:pPr>
        <w:tabs>
          <w:tab w:val="left" w:pos="3840"/>
        </w:tabs>
        <w:spacing w:after="0" w:line="240" w:lineRule="auto"/>
        <w:ind w:left="3134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400C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</w:rPr>
        <w:t>II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.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ab/>
        <w:t>Пр</w:t>
      </w:r>
      <w:r w:rsidRPr="00B400C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ме</w:t>
      </w:r>
      <w:r w:rsidRPr="00B400C9"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  <w:lang w:val="ru-RU"/>
        </w:rPr>
        <w:t>ж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b/>
          <w:bCs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>ни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ерр</w:t>
      </w:r>
      <w:r w:rsidRPr="00B400C9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>ит</w:t>
      </w:r>
      <w:r w:rsidRPr="00B400C9">
        <w:rPr>
          <w:rFonts w:ascii="Times New Roman" w:eastAsia="Times New Roman" w:hAnsi="Times New Roman" w:cs="Times New Roman"/>
          <w:b/>
          <w:bCs/>
          <w:spacing w:val="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и</w:t>
      </w:r>
    </w:p>
    <w:p w:rsidR="00C741FD" w:rsidRPr="00B400C9" w:rsidRDefault="00C741FD">
      <w:pPr>
        <w:spacing w:after="0" w:line="120" w:lineRule="exact"/>
        <w:rPr>
          <w:sz w:val="12"/>
          <w:szCs w:val="12"/>
          <w:lang w:val="ru-RU"/>
        </w:rPr>
      </w:pPr>
    </w:p>
    <w:p w:rsidR="00C741FD" w:rsidRPr="00B400C9" w:rsidRDefault="00C741FD">
      <w:pPr>
        <w:spacing w:after="0" w:line="200" w:lineRule="exact"/>
        <w:rPr>
          <w:sz w:val="20"/>
          <w:szCs w:val="20"/>
          <w:lang w:val="ru-RU"/>
        </w:rPr>
      </w:pPr>
    </w:p>
    <w:p w:rsidR="00C741FD" w:rsidRPr="00B400C9" w:rsidRDefault="008B0537">
      <w:pPr>
        <w:spacing w:after="0" w:line="322" w:lineRule="exact"/>
        <w:ind w:left="232" w:right="158"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П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ек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рри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вл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яе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н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д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я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бо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ек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а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еже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ри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ор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C741FD" w:rsidRPr="00B400C9" w:rsidRDefault="008B0537">
      <w:pPr>
        <w:tabs>
          <w:tab w:val="left" w:pos="2120"/>
          <w:tab w:val="left" w:pos="3740"/>
          <w:tab w:val="left" w:pos="5420"/>
          <w:tab w:val="left" w:pos="7700"/>
          <w:tab w:val="left" w:pos="8160"/>
          <w:tab w:val="left" w:pos="9220"/>
        </w:tabs>
        <w:spacing w:after="0" w:line="318" w:lineRule="exact"/>
        <w:ind w:left="940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П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ек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еже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рри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б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ы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  <w:t>с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ц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ю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опр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д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</w:p>
    <w:p w:rsidR="00C741FD" w:rsidRPr="00B400C9" w:rsidRDefault="008B0537">
      <w:pPr>
        <w:spacing w:after="0" w:line="240" w:lineRule="auto"/>
        <w:ind w:left="940" w:right="374" w:hanging="708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опо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же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г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ниц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б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(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)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яе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час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="00B400C9"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б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щ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щ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д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ь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бр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час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яе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1</w:t>
      </w:r>
      <w:r w:rsidR="00D105B5"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5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,</w:t>
      </w:r>
      <w:r w:rsidR="00D105B5"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0007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га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5D5D83">
        <w:rPr>
          <w:rFonts w:ascii="Times New Roman" w:eastAsia="Times New Roman" w:hAnsi="Times New Roman" w:cs="Times New Roman"/>
          <w:color w:val="FF0000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бр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ьны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час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же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н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г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ниц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д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ро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г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:</w:t>
      </w:r>
    </w:p>
    <w:p w:rsidR="00C741FD" w:rsidRPr="00B400C9" w:rsidRDefault="008B0537">
      <w:pPr>
        <w:spacing w:after="0" w:line="321" w:lineRule="exact"/>
        <w:ind w:left="940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86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: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02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:</w:t>
      </w:r>
      <w:r w:rsidR="00EB6E44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0707001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="00EB6E44"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="00EB6E44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86</w:t>
      </w:r>
      <w:r w:rsidR="00EB6E44"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:</w:t>
      </w:r>
      <w:r w:rsidR="00EB6E44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02</w:t>
      </w:r>
      <w:r w:rsidR="00EB6E44"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:</w:t>
      </w:r>
      <w:r w:rsidR="00EB6E44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0707002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C741FD" w:rsidRPr="00B400C9" w:rsidRDefault="008B0537">
      <w:pPr>
        <w:spacing w:after="0" w:line="322" w:lineRule="exact"/>
        <w:ind w:left="940" w:right="-20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б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о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бр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час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:</w:t>
      </w:r>
    </w:p>
    <w:p w:rsidR="00260CE4" w:rsidRDefault="008B0537">
      <w:pPr>
        <w:spacing w:before="3" w:after="0" w:line="322" w:lineRule="exact"/>
        <w:ind w:left="232" w:right="156"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обр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ь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час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ход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щ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 в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г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д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нно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й</w:t>
      </w:r>
      <w:r w:rsidRPr="00B400C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 м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ници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п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но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й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об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нно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="00FB18E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:rsidR="00260CE4" w:rsidRPr="00B400C9" w:rsidRDefault="00260CE4" w:rsidP="00260CE4">
      <w:pPr>
        <w:spacing w:before="3" w:after="0" w:line="322" w:lineRule="exact"/>
        <w:ind w:left="232" w:right="156"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обр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ь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час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путем раздела земельного участка с сохранением исходного в измененных границах</w:t>
      </w:r>
    </w:p>
    <w:p w:rsidR="00A46F9C" w:rsidRDefault="00FB18ED" w:rsidP="00A46F9C">
      <w:pPr>
        <w:spacing w:before="3" w:after="0" w:line="322" w:lineRule="exact"/>
        <w:ind w:left="232" w:right="156"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Перечень земельных участков путем раздела земельного участка с сохранением исходного в измененных границах</w:t>
      </w:r>
      <w:r w:rsidR="00A46F9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и 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ход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я</w:t>
      </w:r>
      <w:r w:rsidR="00A46F9C"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щ</w:t>
      </w:r>
      <w:r w:rsidR="00A46F9C"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х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="00A46F9C"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 в</w:t>
      </w:r>
      <w:r w:rsidR="00A46F9C" w:rsidRPr="00B400C9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г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="00A46F9C"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д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="00A46F9C"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тв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нно</w:t>
      </w:r>
      <w:r w:rsidR="00A46F9C"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й</w:t>
      </w:r>
      <w:r w:rsidR="00A46F9C" w:rsidRPr="00B400C9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="00A46F9C"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="00A46F9C"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="00A46F9C"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 м</w:t>
      </w:r>
      <w:r w:rsidR="00A46F9C"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ници</w:t>
      </w:r>
      <w:r w:rsidR="00A46F9C"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п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="00A46F9C"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но</w:t>
      </w:r>
      <w:r w:rsidR="00A46F9C"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й</w:t>
      </w:r>
      <w:r w:rsidR="00A46F9C"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="00A46F9C"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об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="00A46F9C"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тв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нно</w:t>
      </w:r>
      <w:r w:rsidR="00A46F9C"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="00A46F9C"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="00A46F9C"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="00A46F9C"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="00A46F9C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:rsidR="00C741FD" w:rsidRPr="00B400C9" w:rsidRDefault="00C741FD">
      <w:pPr>
        <w:spacing w:before="3" w:after="0" w:line="322" w:lineRule="exact"/>
        <w:ind w:left="232" w:right="156"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C741FD" w:rsidRPr="00B400C9" w:rsidRDefault="00C741FD">
      <w:pPr>
        <w:spacing w:before="10" w:after="0" w:line="110" w:lineRule="exact"/>
        <w:rPr>
          <w:sz w:val="11"/>
          <w:szCs w:val="11"/>
          <w:lang w:val="ru-RU"/>
        </w:rPr>
      </w:pPr>
    </w:p>
    <w:p w:rsidR="00C741FD" w:rsidRPr="00B400C9" w:rsidRDefault="00C741FD">
      <w:pPr>
        <w:spacing w:after="0" w:line="200" w:lineRule="exact"/>
        <w:rPr>
          <w:sz w:val="20"/>
          <w:szCs w:val="20"/>
          <w:lang w:val="ru-RU"/>
        </w:rPr>
      </w:pPr>
    </w:p>
    <w:p w:rsidR="00C741FD" w:rsidRPr="00B400C9" w:rsidRDefault="008B0537">
      <w:pPr>
        <w:spacing w:after="0" w:line="240" w:lineRule="auto"/>
        <w:ind w:left="2277" w:right="1679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Э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кс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ка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ц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B400C9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б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ны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B400C9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B400C9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час</w:t>
      </w:r>
      <w:r w:rsidRPr="00B400C9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B400C9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B400C9">
        <w:rPr>
          <w:rFonts w:ascii="Times New Roman" w:eastAsia="Times New Roman" w:hAnsi="Times New Roman" w:cs="Times New Roman"/>
          <w:sz w:val="28"/>
          <w:szCs w:val="28"/>
          <w:lang w:val="ru-RU"/>
        </w:rPr>
        <w:t>й</w:t>
      </w:r>
    </w:p>
    <w:p w:rsidR="00C741FD" w:rsidRPr="005D5D83" w:rsidRDefault="00C741FD">
      <w:pPr>
        <w:spacing w:before="5" w:after="0" w:line="190" w:lineRule="exact"/>
        <w:rPr>
          <w:color w:val="FF0000"/>
          <w:sz w:val="19"/>
          <w:szCs w:val="19"/>
          <w:lang w:val="ru-RU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96"/>
        <w:gridCol w:w="2499"/>
        <w:gridCol w:w="2609"/>
        <w:gridCol w:w="3357"/>
        <w:gridCol w:w="1640"/>
      </w:tblGrid>
      <w:tr w:rsidR="005D5D83" w:rsidRPr="005D5D83" w:rsidTr="00115BA1">
        <w:trPr>
          <w:trHeight w:hRule="exact" w:val="470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B400C9" w:rsidRDefault="008B0537">
            <w:pPr>
              <w:spacing w:after="0" w:line="227" w:lineRule="exact"/>
              <w:ind w:left="191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№</w:t>
            </w:r>
          </w:p>
          <w:p w:rsidR="00C741FD" w:rsidRPr="00B400C9" w:rsidRDefault="008B0537">
            <w:pPr>
              <w:spacing w:after="0" w:line="240" w:lineRule="auto"/>
              <w:ind w:left="148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п/п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B400C9" w:rsidRDefault="00C741FD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C741FD" w:rsidRPr="00B400C9" w:rsidRDefault="008B0537">
            <w:pPr>
              <w:spacing w:after="0" w:line="240" w:lineRule="auto"/>
              <w:ind w:left="330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а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а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>с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5"/>
                <w:sz w:val="20"/>
                <w:szCs w:val="20"/>
              </w:rPr>
              <w:t>т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о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ы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й</w:t>
            </w:r>
            <w:proofErr w:type="spellEnd"/>
            <w:r w:rsidRPr="00B400C9">
              <w:rPr>
                <w:rFonts w:ascii="Times New Roman" w:eastAsia="Times New Roman" w:hAnsi="Times New Roman" w:cs="Times New Roman"/>
                <w:b/>
                <w:bCs/>
                <w:spacing w:val="39"/>
                <w:sz w:val="20"/>
                <w:szCs w:val="20"/>
              </w:rPr>
              <w:t xml:space="preserve"> 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№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-3"/>
                <w:sz w:val="20"/>
                <w:szCs w:val="20"/>
              </w:rPr>
              <w:t xml:space="preserve"> 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ЗУ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B400C9" w:rsidRDefault="00C741FD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C741FD" w:rsidRPr="00B400C9" w:rsidRDefault="008B0537">
            <w:pPr>
              <w:spacing w:after="0" w:line="240" w:lineRule="auto"/>
              <w:ind w:left="150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К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-2"/>
                <w:sz w:val="20"/>
                <w:szCs w:val="20"/>
              </w:rPr>
              <w:t>а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5"/>
                <w:sz w:val="20"/>
                <w:szCs w:val="20"/>
              </w:rPr>
              <w:t>т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го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рия</w:t>
            </w:r>
            <w:proofErr w:type="spellEnd"/>
            <w:r w:rsidRPr="00B400C9">
              <w:rPr>
                <w:rFonts w:ascii="Times New Roman" w:eastAsia="Times New Roman" w:hAnsi="Times New Roman" w:cs="Times New Roman"/>
                <w:b/>
                <w:bCs/>
                <w:spacing w:val="-9"/>
                <w:sz w:val="20"/>
                <w:szCs w:val="20"/>
              </w:rPr>
              <w:t xml:space="preserve"> </w:t>
            </w:r>
            <w:proofErr w:type="spellStart"/>
            <w:r w:rsidRPr="00B400C9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</w:rPr>
              <w:t>з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м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л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ь</w:t>
            </w:r>
            <w:proofErr w:type="spellEnd"/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C741FD" w:rsidRPr="00B400C9" w:rsidRDefault="00C741FD">
            <w:pPr>
              <w:spacing w:before="2" w:after="0" w:line="110" w:lineRule="exact"/>
              <w:rPr>
                <w:sz w:val="11"/>
                <w:szCs w:val="11"/>
              </w:rPr>
            </w:pPr>
          </w:p>
          <w:p w:rsidR="00C741FD" w:rsidRPr="00B400C9" w:rsidRDefault="008B0537">
            <w:pPr>
              <w:spacing w:after="0" w:line="240" w:lineRule="auto"/>
              <w:ind w:left="1334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На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м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но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в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а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н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и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е</w:t>
            </w:r>
            <w:proofErr w:type="spellEnd"/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C741FD" w:rsidRPr="00B400C9" w:rsidRDefault="008B0537">
            <w:pPr>
              <w:spacing w:after="0" w:line="227" w:lineRule="exact"/>
              <w:ind w:left="168" w:right="16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Пло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щ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а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дь</w:t>
            </w:r>
            <w:proofErr w:type="spellEnd"/>
            <w:r w:rsidRPr="00B400C9">
              <w:rPr>
                <w:rFonts w:ascii="Times New Roman" w:eastAsia="Times New Roman" w:hAnsi="Times New Roman" w:cs="Times New Roman"/>
                <w:b/>
                <w:bCs/>
                <w:spacing w:val="-8"/>
                <w:sz w:val="20"/>
                <w:szCs w:val="20"/>
              </w:rPr>
              <w:t xml:space="preserve"> </w:t>
            </w:r>
            <w:r w:rsidRPr="00B400C9"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ЗУ,</w:t>
            </w:r>
          </w:p>
          <w:p w:rsidR="00C741FD" w:rsidRPr="00B400C9" w:rsidRDefault="008B0537">
            <w:pPr>
              <w:spacing w:after="0" w:line="240" w:lineRule="auto"/>
              <w:ind w:left="670" w:right="66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B400C9">
              <w:rPr>
                <w:rFonts w:ascii="Times New Roman" w:eastAsia="Times New Roman" w:hAnsi="Times New Roman" w:cs="Times New Roman"/>
                <w:b/>
                <w:bCs/>
                <w:spacing w:val="1"/>
                <w:w w:val="99"/>
                <w:sz w:val="20"/>
                <w:szCs w:val="20"/>
              </w:rPr>
              <w:t>га</w:t>
            </w:r>
            <w:proofErr w:type="spellEnd"/>
          </w:p>
        </w:tc>
      </w:tr>
      <w:tr w:rsidR="005D5D83" w:rsidRPr="005D5D83" w:rsidTr="00115BA1">
        <w:trPr>
          <w:trHeight w:hRule="exact" w:val="284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B400C9" w:rsidRDefault="008B0537">
            <w:pPr>
              <w:spacing w:before="18"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00C9"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1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B400C9" w:rsidRDefault="008B0537">
            <w:pPr>
              <w:spacing w:before="18" w:after="0" w:line="240" w:lineRule="auto"/>
              <w:ind w:left="1157" w:right="114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00C9"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2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B400C9" w:rsidRDefault="008B0537">
            <w:pPr>
              <w:spacing w:before="18" w:after="0" w:line="240" w:lineRule="auto"/>
              <w:ind w:left="874" w:right="86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00C9"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3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C741FD" w:rsidRPr="00B400C9" w:rsidRDefault="008B0537">
            <w:pPr>
              <w:spacing w:before="18" w:after="0" w:line="240" w:lineRule="auto"/>
              <w:ind w:left="1918" w:right="190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00C9"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C741FD" w:rsidRPr="00B400C9" w:rsidRDefault="008B0537">
            <w:pPr>
              <w:spacing w:before="18" w:after="0" w:line="240" w:lineRule="auto"/>
              <w:ind w:left="715" w:right="7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00C9"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>6</w:t>
            </w:r>
          </w:p>
        </w:tc>
      </w:tr>
      <w:tr w:rsidR="005D5D83" w:rsidRPr="005D5D83" w:rsidTr="00115BA1">
        <w:trPr>
          <w:trHeight w:hRule="exact" w:val="1342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B400C9" w:rsidRDefault="00C741FD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C741FD" w:rsidRPr="00B400C9" w:rsidRDefault="008B0537">
            <w:pPr>
              <w:spacing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00C9"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B400C9" w:rsidRDefault="00C741FD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C741FD" w:rsidRPr="00B400C9" w:rsidRDefault="008B0537" w:rsidP="00B400C9">
            <w:pPr>
              <w:spacing w:after="0" w:line="240" w:lineRule="auto"/>
              <w:ind w:left="210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00C9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</w:t>
            </w:r>
            <w:r w:rsidRPr="00B400C9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Pr="00B400C9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02</w:t>
            </w:r>
            <w:r w:rsidR="00B400C9" w:rsidRPr="00B400C9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0707002</w:t>
            </w:r>
            <w:r w:rsidRPr="00B400C9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="00B400C9" w:rsidRPr="00B400C9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44</w:t>
            </w:r>
            <w:r w:rsidRPr="00B400C9">
              <w:rPr>
                <w:rFonts w:ascii="Times New Roman" w:eastAsia="Times New Roman" w:hAnsi="Times New Roman" w:cs="Times New Roman"/>
                <w:spacing w:val="-3"/>
                <w:sz w:val="20"/>
                <w:szCs w:val="20"/>
              </w:rPr>
              <w:t>:</w:t>
            </w:r>
            <w:r w:rsidRPr="00B400C9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 w:rsidRPr="00B400C9">
              <w:rPr>
                <w:rFonts w:ascii="Times New Roman" w:eastAsia="Times New Roman" w:hAnsi="Times New Roman" w:cs="Times New Roman"/>
                <w:sz w:val="20"/>
                <w:szCs w:val="20"/>
              </w:rPr>
              <w:t>У1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741FD" w:rsidRPr="00B400C9" w:rsidRDefault="006F1CFD" w:rsidP="006F1CFD">
            <w:pPr>
              <w:spacing w:after="0" w:line="222" w:lineRule="exact"/>
              <w:ind w:right="26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proofErr w:type="spellStart"/>
            <w:r w:rsidRPr="00B400C9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З</w:t>
            </w:r>
            <w:r w:rsidRPr="00B400C9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B400C9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м</w:t>
            </w:r>
            <w:r w:rsidRPr="00B400C9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</w:rPr>
              <w:t>л</w:t>
            </w:r>
            <w:r w:rsidRPr="00B400C9"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proofErr w:type="spellEnd"/>
            <w:r w:rsidRPr="00B400C9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B400C9">
              <w:rPr>
                <w:rFonts w:ascii="Times New Roman" w:eastAsia="Times New Roman" w:hAnsi="Times New Roman" w:cs="Times New Roman"/>
                <w:spacing w:val="-1"/>
                <w:w w:val="99"/>
                <w:sz w:val="18"/>
                <w:szCs w:val="18"/>
                <w:lang w:val="ru-RU"/>
              </w:rPr>
              <w:t>сельскохозяйственного назначения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C741FD" w:rsidRPr="00B400C9" w:rsidRDefault="00E91040" w:rsidP="00115BA1">
            <w:pPr>
              <w:spacing w:after="0" w:line="240" w:lineRule="auto"/>
              <w:ind w:right="59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E9104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«Газоснабжение</w:t>
            </w:r>
            <w:r w:rsidR="00CD586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="001F130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животноводческого </w:t>
            </w:r>
            <w:r w:rsidRPr="00E9104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комплекса  КРС, комплекса молочного производства Богдашка»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C741FD" w:rsidRPr="00B400C9" w:rsidRDefault="00C741FD">
            <w:pPr>
              <w:spacing w:before="7" w:after="0" w:line="100" w:lineRule="exact"/>
              <w:rPr>
                <w:sz w:val="10"/>
                <w:szCs w:val="10"/>
                <w:lang w:val="ru-RU"/>
              </w:rPr>
            </w:pPr>
          </w:p>
          <w:p w:rsidR="00C741FD" w:rsidRPr="00B400C9" w:rsidRDefault="00B400C9" w:rsidP="00B400C9">
            <w:pPr>
              <w:spacing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B400C9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2</w:t>
            </w:r>
            <w:r w:rsidR="008B0537" w:rsidRPr="00B400C9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B400C9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3407</w:t>
            </w:r>
          </w:p>
        </w:tc>
      </w:tr>
      <w:tr w:rsidR="001F130B" w:rsidRPr="005D5D83" w:rsidTr="00115BA1">
        <w:trPr>
          <w:trHeight w:hRule="exact" w:val="859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E2311B" w:rsidRDefault="001F130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130B" w:rsidRPr="00E2311B" w:rsidRDefault="001F130B">
            <w:pPr>
              <w:spacing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E2311B"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E2311B" w:rsidRDefault="001F130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130B" w:rsidRPr="00E2311B" w:rsidRDefault="001F130B" w:rsidP="00E2311B">
            <w:pPr>
              <w:spacing w:after="0" w:line="240" w:lineRule="auto"/>
              <w:ind w:left="210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E2311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</w:t>
            </w:r>
            <w:r w:rsidRPr="00E2311B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Pr="00E2311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02</w:t>
            </w:r>
            <w:r w:rsidRPr="00E2311B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="00E2311B" w:rsidRPr="00E2311B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0707002</w:t>
            </w:r>
            <w:r w:rsidRPr="00E2311B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Pr="00E2311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 w:rsidRPr="00E2311B">
              <w:rPr>
                <w:rFonts w:ascii="Times New Roman" w:eastAsia="Times New Roman" w:hAnsi="Times New Roman" w:cs="Times New Roman"/>
                <w:sz w:val="20"/>
                <w:szCs w:val="20"/>
              </w:rPr>
              <w:t>У</w:t>
            </w:r>
            <w:r w:rsidR="00E2311B" w:rsidRPr="00E2311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E2311B" w:rsidRDefault="001F130B" w:rsidP="006F1CFD">
            <w:pPr>
              <w:jc w:val="center"/>
            </w:pPr>
            <w:proofErr w:type="spellStart"/>
            <w:r w:rsidRPr="00E2311B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З</w:t>
            </w:r>
            <w:r w:rsidRPr="00E2311B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E2311B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м</w:t>
            </w:r>
            <w:r w:rsidRPr="00E2311B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</w:rPr>
              <w:t>л</w:t>
            </w:r>
            <w:r w:rsidRPr="00E2311B"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proofErr w:type="spellEnd"/>
            <w:r w:rsidRPr="00E2311B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E2311B">
              <w:rPr>
                <w:rFonts w:ascii="Times New Roman" w:eastAsia="Times New Roman" w:hAnsi="Times New Roman" w:cs="Times New Roman"/>
                <w:spacing w:val="-1"/>
                <w:w w:val="99"/>
                <w:sz w:val="18"/>
                <w:szCs w:val="18"/>
                <w:lang w:val="ru-RU"/>
              </w:rPr>
              <w:t>сельскохозяйственного назначения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1F130B" w:rsidRDefault="001F130B" w:rsidP="001F130B">
            <w:pPr>
              <w:jc w:val="center"/>
              <w:rPr>
                <w:lang w:val="ru-RU"/>
              </w:rPr>
            </w:pPr>
            <w:r w:rsidRPr="00416E09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«Газоснабжение  животноводческого комплекса  КРС, комплекса молочного производства</w:t>
            </w:r>
            <w:r w:rsidR="00115BA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="00115BA1" w:rsidRPr="00115BA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Богдашка»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5D5D83" w:rsidRDefault="001F130B">
            <w:pPr>
              <w:spacing w:before="7" w:after="0" w:line="100" w:lineRule="exact"/>
              <w:rPr>
                <w:color w:val="FF0000"/>
                <w:sz w:val="10"/>
                <w:szCs w:val="10"/>
                <w:lang w:val="ru-RU"/>
              </w:rPr>
            </w:pPr>
          </w:p>
          <w:p w:rsidR="001F130B" w:rsidRPr="00E2311B" w:rsidRDefault="001F130B" w:rsidP="00E2311B">
            <w:pPr>
              <w:spacing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E2311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</w:t>
            </w:r>
            <w:r w:rsidRPr="00E2311B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E2311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3</w:t>
            </w:r>
            <w:r w:rsidR="00E2311B" w:rsidRPr="00E2311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987</w:t>
            </w:r>
          </w:p>
        </w:tc>
      </w:tr>
      <w:tr w:rsidR="001F130B" w:rsidRPr="005D5D83" w:rsidTr="00115BA1">
        <w:trPr>
          <w:trHeight w:hRule="exact" w:val="843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AE39BE" w:rsidRDefault="001F130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130B" w:rsidRPr="00AE39BE" w:rsidRDefault="001F130B">
            <w:pPr>
              <w:spacing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E39BE"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AE39BE" w:rsidRDefault="001F130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130B" w:rsidRPr="00AE39BE" w:rsidRDefault="00AE39BE">
            <w:pPr>
              <w:spacing w:after="0" w:line="240" w:lineRule="auto"/>
              <w:ind w:left="210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E39B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AE39B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0707002</w:t>
            </w:r>
            <w:r w:rsidRPr="00AE39B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:</w:t>
            </w:r>
            <w:r w:rsidRPr="00AE39B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546:</w:t>
            </w:r>
            <w:r w:rsidRPr="00AE39B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ЗУ</w:t>
            </w:r>
            <w:r w:rsidRPr="00AE39B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1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AE39BE" w:rsidRDefault="001F130B" w:rsidP="006F1CFD">
            <w:pPr>
              <w:jc w:val="center"/>
            </w:pPr>
            <w:proofErr w:type="spellStart"/>
            <w:r w:rsidRPr="00AE39BE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З</w:t>
            </w:r>
            <w:r w:rsidRPr="00AE39BE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AE39BE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м</w:t>
            </w:r>
            <w:r w:rsidRPr="00AE39BE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</w:rPr>
              <w:t>л</w:t>
            </w:r>
            <w:r w:rsidRPr="00AE39BE"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proofErr w:type="spellEnd"/>
            <w:r w:rsidRPr="00AE39BE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AE39BE">
              <w:rPr>
                <w:rFonts w:ascii="Times New Roman" w:eastAsia="Times New Roman" w:hAnsi="Times New Roman" w:cs="Times New Roman"/>
                <w:spacing w:val="-1"/>
                <w:w w:val="99"/>
                <w:sz w:val="18"/>
                <w:szCs w:val="18"/>
                <w:lang w:val="ru-RU"/>
              </w:rPr>
              <w:t>сельскохозяйственного назначения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AE39BE" w:rsidRDefault="001F130B" w:rsidP="001F130B">
            <w:pPr>
              <w:jc w:val="center"/>
              <w:rPr>
                <w:lang w:val="ru-RU"/>
              </w:rPr>
            </w:pPr>
            <w:r w:rsidRPr="00AE39B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«Газоснабжение  животноводческого комплекса  КРС, комплекса молочного производства</w:t>
            </w:r>
            <w:r w:rsidR="00115BA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="00115BA1" w:rsidRPr="00115BA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Богдашка»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AE39BE" w:rsidRDefault="001F130B">
            <w:pPr>
              <w:spacing w:before="7" w:after="0" w:line="100" w:lineRule="exact"/>
              <w:rPr>
                <w:sz w:val="10"/>
                <w:szCs w:val="10"/>
                <w:lang w:val="ru-RU"/>
              </w:rPr>
            </w:pPr>
          </w:p>
          <w:p w:rsidR="001F130B" w:rsidRPr="00AE39BE" w:rsidRDefault="00AE39BE" w:rsidP="00AE39BE">
            <w:pPr>
              <w:spacing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AE39B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  <w:r w:rsidR="001F130B" w:rsidRPr="00AE39BE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AE39B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1476</w:t>
            </w:r>
          </w:p>
        </w:tc>
      </w:tr>
      <w:tr w:rsidR="001F130B" w:rsidRPr="005D5D83" w:rsidTr="00115BA1">
        <w:trPr>
          <w:trHeight w:hRule="exact" w:val="855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813622" w:rsidRDefault="001F130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130B" w:rsidRPr="00813622" w:rsidRDefault="001F130B">
            <w:pPr>
              <w:spacing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3622"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813622" w:rsidRDefault="001F130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130B" w:rsidRPr="00813622" w:rsidRDefault="00813622">
            <w:pPr>
              <w:spacing w:after="0" w:line="240" w:lineRule="auto"/>
              <w:ind w:left="438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3622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813622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0707002</w:t>
            </w:r>
            <w:r w:rsidRPr="00813622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:ЗУ</w:t>
            </w:r>
            <w:r w:rsidRPr="00813622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2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813622" w:rsidRDefault="001F130B" w:rsidP="006F1CFD">
            <w:pPr>
              <w:jc w:val="center"/>
            </w:pPr>
            <w:proofErr w:type="spellStart"/>
            <w:r w:rsidRPr="00813622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З</w:t>
            </w:r>
            <w:r w:rsidRPr="00813622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813622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м</w:t>
            </w:r>
            <w:r w:rsidRPr="00813622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</w:rPr>
              <w:t>л</w:t>
            </w:r>
            <w:r w:rsidRPr="00813622"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proofErr w:type="spellEnd"/>
            <w:r w:rsidRPr="00813622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813622">
              <w:rPr>
                <w:rFonts w:ascii="Times New Roman" w:eastAsia="Times New Roman" w:hAnsi="Times New Roman" w:cs="Times New Roman"/>
                <w:spacing w:val="-1"/>
                <w:w w:val="99"/>
                <w:sz w:val="18"/>
                <w:szCs w:val="18"/>
                <w:lang w:val="ru-RU"/>
              </w:rPr>
              <w:t>сельскохозяйственного назначения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813622" w:rsidRDefault="001F130B" w:rsidP="001F130B">
            <w:pPr>
              <w:jc w:val="center"/>
              <w:rPr>
                <w:lang w:val="ru-RU"/>
              </w:rPr>
            </w:pPr>
            <w:r w:rsidRPr="00813622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«Газоснабжение  животноводческого комплекса  КРС, комплекса молочного производства</w:t>
            </w:r>
            <w:r w:rsidR="00115BA1" w:rsidRPr="00115BA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Богдашка»</w:t>
            </w:r>
            <w:r w:rsidR="00115BA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813622" w:rsidRDefault="001F130B">
            <w:pPr>
              <w:spacing w:before="7" w:after="0" w:line="100" w:lineRule="exact"/>
              <w:rPr>
                <w:sz w:val="10"/>
                <w:szCs w:val="10"/>
                <w:lang w:val="ru-RU"/>
              </w:rPr>
            </w:pPr>
          </w:p>
          <w:p w:rsidR="001F130B" w:rsidRPr="00813622" w:rsidRDefault="001F130B" w:rsidP="00813622">
            <w:pPr>
              <w:spacing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813622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</w:t>
            </w:r>
            <w:r w:rsidRPr="00813622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813622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</w:t>
            </w:r>
            <w:r w:rsidR="00813622" w:rsidRPr="00813622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645</w:t>
            </w:r>
          </w:p>
        </w:tc>
      </w:tr>
      <w:tr w:rsidR="001F130B" w:rsidRPr="005D5D83" w:rsidTr="00115BA1">
        <w:trPr>
          <w:trHeight w:hRule="exact" w:val="995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2B1BEC" w:rsidRDefault="001F130B">
            <w:pPr>
              <w:spacing w:before="10" w:after="0" w:line="100" w:lineRule="exact"/>
              <w:rPr>
                <w:sz w:val="10"/>
                <w:szCs w:val="10"/>
              </w:rPr>
            </w:pPr>
          </w:p>
          <w:p w:rsidR="001F130B" w:rsidRPr="002B1BEC" w:rsidRDefault="001F130B">
            <w:pPr>
              <w:spacing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B1BEC"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2B1BEC" w:rsidRDefault="001F130B">
            <w:pPr>
              <w:spacing w:before="10" w:after="0" w:line="100" w:lineRule="exact"/>
              <w:rPr>
                <w:sz w:val="10"/>
                <w:szCs w:val="10"/>
              </w:rPr>
            </w:pPr>
          </w:p>
          <w:p w:rsidR="001F130B" w:rsidRPr="002B1BEC" w:rsidRDefault="00813622">
            <w:pPr>
              <w:spacing w:after="0" w:line="240" w:lineRule="auto"/>
              <w:ind w:left="438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B1BEC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2B1BEC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0707002</w:t>
            </w:r>
            <w:r w:rsidRPr="002B1BEC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:</w:t>
            </w:r>
            <w:r w:rsidR="002B1BEC" w:rsidRPr="002B1BEC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62:</w:t>
            </w:r>
            <w:r w:rsidRPr="002B1BEC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ЗУ</w:t>
            </w:r>
            <w:r w:rsidRPr="002B1BEC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2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2B1BEC" w:rsidRDefault="001F130B" w:rsidP="006F1CFD">
            <w:pPr>
              <w:jc w:val="center"/>
            </w:pPr>
            <w:proofErr w:type="spellStart"/>
            <w:r w:rsidRPr="002B1BEC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З</w:t>
            </w:r>
            <w:r w:rsidRPr="002B1BEC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2B1BEC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м</w:t>
            </w:r>
            <w:r w:rsidRPr="002B1BEC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</w:rPr>
              <w:t>л</w:t>
            </w:r>
            <w:r w:rsidRPr="002B1BEC"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proofErr w:type="spellEnd"/>
            <w:r w:rsidRPr="002B1BEC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2B1BEC">
              <w:rPr>
                <w:rFonts w:ascii="Times New Roman" w:eastAsia="Times New Roman" w:hAnsi="Times New Roman" w:cs="Times New Roman"/>
                <w:spacing w:val="-1"/>
                <w:w w:val="99"/>
                <w:sz w:val="18"/>
                <w:szCs w:val="18"/>
                <w:lang w:val="ru-RU"/>
              </w:rPr>
              <w:t>сельскохозяйственного назначения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2B1BEC" w:rsidRDefault="001F130B" w:rsidP="001F130B">
            <w:pPr>
              <w:jc w:val="center"/>
              <w:rPr>
                <w:lang w:val="ru-RU"/>
              </w:rPr>
            </w:pPr>
            <w:r w:rsidRPr="002B1BEC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«Газоснабжение  животноводческого комплекса  КРС, комплекса молочного производства</w:t>
            </w:r>
            <w:r w:rsidR="00115BA1" w:rsidRPr="00115BA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Богдашка»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2B1BEC" w:rsidRDefault="001F130B">
            <w:pPr>
              <w:spacing w:before="10" w:after="0" w:line="100" w:lineRule="exact"/>
              <w:rPr>
                <w:sz w:val="10"/>
                <w:szCs w:val="10"/>
                <w:lang w:val="ru-RU"/>
              </w:rPr>
            </w:pPr>
          </w:p>
          <w:p w:rsidR="001F130B" w:rsidRPr="002B1BEC" w:rsidRDefault="002B1BEC" w:rsidP="002B1BEC">
            <w:pPr>
              <w:spacing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2B1BEC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  <w:r w:rsidR="001F130B" w:rsidRPr="002B1BEC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2B1BEC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0017</w:t>
            </w:r>
          </w:p>
        </w:tc>
      </w:tr>
      <w:tr w:rsidR="001F130B" w:rsidRPr="005D5D83" w:rsidTr="00115BA1">
        <w:trPr>
          <w:trHeight w:hRule="exact" w:val="779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CF5BAE" w:rsidRDefault="001F130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130B" w:rsidRPr="00CF5BAE" w:rsidRDefault="001F130B">
            <w:pPr>
              <w:spacing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F5BAE">
              <w:rPr>
                <w:rFonts w:ascii="Times New Roman" w:eastAsia="Times New Roman" w:hAnsi="Times New Roman" w:cs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CF5BAE" w:rsidRDefault="001F130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F130B" w:rsidRPr="00CF5BAE" w:rsidRDefault="00CF5BAE">
            <w:pPr>
              <w:spacing w:after="0" w:line="240" w:lineRule="auto"/>
              <w:ind w:left="438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F5BA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CF5BA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0707002</w:t>
            </w:r>
            <w:r w:rsidR="001F130B" w:rsidRPr="00CF5BAE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="001F130B" w:rsidRPr="00CF5BA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 w:rsidR="001F130B" w:rsidRPr="00CF5BAE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У</w:t>
            </w:r>
            <w:r w:rsidR="001F130B" w:rsidRPr="00CF5BAE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F130B" w:rsidRPr="00CF5BAE" w:rsidRDefault="001F130B" w:rsidP="006F1CFD">
            <w:pPr>
              <w:jc w:val="center"/>
            </w:pPr>
            <w:proofErr w:type="spellStart"/>
            <w:r w:rsidRPr="00CF5BAE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З</w:t>
            </w:r>
            <w:r w:rsidRPr="00CF5BAE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CF5BAE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м</w:t>
            </w:r>
            <w:r w:rsidRPr="00CF5BAE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</w:rPr>
              <w:t>л</w:t>
            </w:r>
            <w:r w:rsidRPr="00CF5BAE"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proofErr w:type="spellEnd"/>
            <w:r w:rsidRPr="00CF5BAE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CF5BAE">
              <w:rPr>
                <w:rFonts w:ascii="Times New Roman" w:eastAsia="Times New Roman" w:hAnsi="Times New Roman" w:cs="Times New Roman"/>
                <w:spacing w:val="-1"/>
                <w:w w:val="99"/>
                <w:sz w:val="18"/>
                <w:szCs w:val="18"/>
                <w:lang w:val="ru-RU"/>
              </w:rPr>
              <w:t>сельскохозяйственного назначения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CF5BAE" w:rsidRDefault="001F130B" w:rsidP="001F130B">
            <w:pPr>
              <w:jc w:val="center"/>
              <w:rPr>
                <w:lang w:val="ru-RU"/>
              </w:rPr>
            </w:pPr>
            <w:r w:rsidRPr="00CF5BA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«Газоснабжение  животноводческого комплекса  КРС, комплекса молочного производства</w:t>
            </w:r>
            <w:r w:rsidR="00115BA1" w:rsidRPr="00CF5BAE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Богдашка»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1F130B" w:rsidRPr="00CF5BAE" w:rsidRDefault="001F130B">
            <w:pPr>
              <w:spacing w:before="7" w:after="0" w:line="100" w:lineRule="exact"/>
              <w:rPr>
                <w:sz w:val="10"/>
                <w:szCs w:val="10"/>
                <w:lang w:val="ru-RU"/>
              </w:rPr>
            </w:pPr>
          </w:p>
          <w:p w:rsidR="001F130B" w:rsidRPr="00CF5BAE" w:rsidRDefault="001F130B" w:rsidP="00CF5BAE">
            <w:pPr>
              <w:spacing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CF5BA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</w:t>
            </w:r>
            <w:r w:rsidRPr="00CF5BAE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CF5BA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</w:t>
            </w:r>
            <w:r w:rsidR="00CF5BAE" w:rsidRPr="00CF5BAE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168</w:t>
            </w:r>
          </w:p>
        </w:tc>
      </w:tr>
      <w:tr w:rsidR="001160AD" w:rsidRPr="005D5D83" w:rsidTr="00115BA1">
        <w:trPr>
          <w:trHeight w:hRule="exact" w:val="779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60AD" w:rsidRPr="00F5778B" w:rsidRDefault="001160AD" w:rsidP="00541C4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160AD" w:rsidRPr="00F5778B" w:rsidRDefault="001160AD" w:rsidP="00541C4B">
            <w:pPr>
              <w:spacing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5778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60AD" w:rsidRPr="00F5778B" w:rsidRDefault="001160AD" w:rsidP="00541C4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160AD" w:rsidRPr="00F5778B" w:rsidRDefault="001160AD" w:rsidP="00F5778B">
            <w:pPr>
              <w:spacing w:after="0" w:line="240" w:lineRule="auto"/>
              <w:ind w:left="438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5778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F5778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</w:t>
            </w:r>
            <w:r w:rsidR="00F5778B" w:rsidRPr="00F5778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1</w:t>
            </w:r>
            <w:r w:rsidRPr="00F5778B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Pr="00F5778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 w:rsidRPr="00F5778B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У</w:t>
            </w:r>
            <w:r w:rsidR="00F5778B" w:rsidRPr="00F5778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60AD" w:rsidRPr="00F5778B" w:rsidRDefault="001160AD" w:rsidP="00541C4B">
            <w:pPr>
              <w:jc w:val="center"/>
            </w:pPr>
            <w:proofErr w:type="spellStart"/>
            <w:r w:rsidRPr="00F5778B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З</w:t>
            </w:r>
            <w:r w:rsidRPr="00F5778B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F5778B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м</w:t>
            </w:r>
            <w:r w:rsidRPr="00F5778B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</w:rPr>
              <w:t>л</w:t>
            </w:r>
            <w:r w:rsidRPr="00F5778B"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proofErr w:type="spellEnd"/>
            <w:r w:rsidRPr="00F5778B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F5778B">
              <w:rPr>
                <w:rFonts w:ascii="Times New Roman" w:eastAsia="Times New Roman" w:hAnsi="Times New Roman" w:cs="Times New Roman"/>
                <w:spacing w:val="-1"/>
                <w:w w:val="99"/>
                <w:sz w:val="18"/>
                <w:szCs w:val="18"/>
                <w:lang w:val="ru-RU"/>
              </w:rPr>
              <w:t>сельскохозяйственного назначения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1160AD" w:rsidRPr="00F5778B" w:rsidRDefault="001160AD" w:rsidP="00541C4B">
            <w:pPr>
              <w:jc w:val="center"/>
              <w:rPr>
                <w:lang w:val="ru-RU"/>
              </w:rPr>
            </w:pPr>
            <w:r w:rsidRPr="00F5778B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«Газоснабжение  животноводческого комплекса  КРС, комплекса молочного производства Богдашка»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1160AD" w:rsidRPr="00F5778B" w:rsidRDefault="001160AD" w:rsidP="00541C4B">
            <w:pPr>
              <w:spacing w:before="7" w:after="0" w:line="100" w:lineRule="exact"/>
              <w:rPr>
                <w:sz w:val="10"/>
                <w:szCs w:val="10"/>
                <w:lang w:val="ru-RU"/>
              </w:rPr>
            </w:pPr>
          </w:p>
          <w:p w:rsidR="001160AD" w:rsidRPr="00F5778B" w:rsidRDefault="001160AD" w:rsidP="00F5778B">
            <w:pPr>
              <w:spacing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F5778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</w:t>
            </w:r>
            <w:r w:rsidRPr="00F5778B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F5778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</w:t>
            </w:r>
            <w:r w:rsidR="00F5778B" w:rsidRPr="00F5778B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573</w:t>
            </w:r>
          </w:p>
        </w:tc>
      </w:tr>
      <w:tr w:rsidR="001160AD" w:rsidRPr="005D5D83" w:rsidTr="00115BA1">
        <w:trPr>
          <w:trHeight w:hRule="exact" w:val="779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60AD" w:rsidRPr="00A61B96" w:rsidRDefault="001160AD" w:rsidP="00541C4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160AD" w:rsidRPr="00A61B96" w:rsidRDefault="001160AD" w:rsidP="00541C4B">
            <w:pPr>
              <w:spacing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A61B96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60AD" w:rsidRPr="00A61B96" w:rsidRDefault="001160AD" w:rsidP="00541C4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160AD" w:rsidRPr="00A61B96" w:rsidRDefault="001160AD" w:rsidP="00A61B96">
            <w:pPr>
              <w:spacing w:after="0" w:line="240" w:lineRule="auto"/>
              <w:ind w:left="438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A61B9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A61B9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</w:t>
            </w:r>
            <w:r w:rsidR="00A61B96" w:rsidRPr="00A61B9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1</w:t>
            </w:r>
            <w:r w:rsidRPr="00A61B96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="00A61B96" w:rsidRPr="00A61B96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62:</w:t>
            </w:r>
            <w:r w:rsidRPr="00A61B9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 w:rsidRPr="00A61B9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У</w:t>
            </w:r>
            <w:r w:rsidR="00A61B96" w:rsidRPr="00A61B9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ru-RU"/>
              </w:rPr>
              <w:t>1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60AD" w:rsidRPr="00A61B96" w:rsidRDefault="001160AD" w:rsidP="00541C4B">
            <w:pPr>
              <w:jc w:val="center"/>
            </w:pPr>
            <w:proofErr w:type="spellStart"/>
            <w:r w:rsidRPr="00A61B96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З</w:t>
            </w:r>
            <w:r w:rsidRPr="00A61B96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A61B96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м</w:t>
            </w:r>
            <w:r w:rsidRPr="00A61B96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</w:rPr>
              <w:t>л</w:t>
            </w:r>
            <w:r w:rsidRPr="00A61B96"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proofErr w:type="spellEnd"/>
            <w:r w:rsidRPr="00A61B96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A61B96">
              <w:rPr>
                <w:rFonts w:ascii="Times New Roman" w:eastAsia="Times New Roman" w:hAnsi="Times New Roman" w:cs="Times New Roman"/>
                <w:spacing w:val="-1"/>
                <w:w w:val="99"/>
                <w:sz w:val="18"/>
                <w:szCs w:val="18"/>
                <w:lang w:val="ru-RU"/>
              </w:rPr>
              <w:t>сельскохозяйственного назначения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1160AD" w:rsidRPr="00A61B96" w:rsidRDefault="001160AD" w:rsidP="00541C4B">
            <w:pPr>
              <w:jc w:val="center"/>
              <w:rPr>
                <w:lang w:val="ru-RU"/>
              </w:rPr>
            </w:pPr>
            <w:r w:rsidRPr="00A61B96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«Газоснабжение  животноводческого комплекса  КРС, комплекса молочного производства Богдашка»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1160AD" w:rsidRPr="00A61B96" w:rsidRDefault="001160AD" w:rsidP="00541C4B">
            <w:pPr>
              <w:spacing w:before="7" w:after="0" w:line="100" w:lineRule="exact"/>
              <w:rPr>
                <w:sz w:val="10"/>
                <w:szCs w:val="10"/>
                <w:lang w:val="ru-RU"/>
              </w:rPr>
            </w:pPr>
          </w:p>
          <w:p w:rsidR="001160AD" w:rsidRPr="00A61B96" w:rsidRDefault="001160AD" w:rsidP="00A61B96">
            <w:pPr>
              <w:spacing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A61B9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</w:t>
            </w:r>
            <w:r w:rsidRPr="00A61B96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="00A61B96" w:rsidRPr="00A61B9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5619</w:t>
            </w:r>
          </w:p>
        </w:tc>
      </w:tr>
      <w:tr w:rsidR="001160AD" w:rsidRPr="005D5D83" w:rsidTr="00115BA1">
        <w:trPr>
          <w:trHeight w:hRule="exact" w:val="779"/>
        </w:trPr>
        <w:tc>
          <w:tcPr>
            <w:tcW w:w="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60AD" w:rsidRPr="00BC21B6" w:rsidRDefault="001160AD" w:rsidP="00541C4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160AD" w:rsidRPr="00BC21B6" w:rsidRDefault="001160AD" w:rsidP="00541C4B">
            <w:pPr>
              <w:spacing w:after="0" w:line="240" w:lineRule="auto"/>
              <w:ind w:left="206" w:right="18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BC21B6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60AD" w:rsidRPr="00BC21B6" w:rsidRDefault="001160AD" w:rsidP="00541C4B">
            <w:pPr>
              <w:spacing w:before="7" w:after="0" w:line="100" w:lineRule="exact"/>
              <w:rPr>
                <w:sz w:val="10"/>
                <w:szCs w:val="10"/>
              </w:rPr>
            </w:pPr>
          </w:p>
          <w:p w:rsidR="001160AD" w:rsidRPr="00BC21B6" w:rsidRDefault="001160AD" w:rsidP="00C36325">
            <w:pPr>
              <w:spacing w:after="0" w:line="240" w:lineRule="auto"/>
              <w:ind w:left="438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BC21B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86:02:</w:t>
            </w:r>
            <w:r w:rsidRPr="00BC21B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070700</w:t>
            </w:r>
            <w:r w:rsidR="00C3632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1</w:t>
            </w:r>
            <w:r w:rsidRPr="00BC21B6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  <w:r w:rsidR="00BC21B6" w:rsidRPr="00BC21B6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59:</w:t>
            </w:r>
            <w:r w:rsidRPr="00BC21B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З</w:t>
            </w:r>
            <w:r w:rsidRPr="00BC21B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</w:rPr>
              <w:t>У</w:t>
            </w:r>
            <w:r w:rsidR="00BC21B6" w:rsidRPr="00BC21B6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ru-RU"/>
              </w:rPr>
              <w:t>1</w:t>
            </w:r>
          </w:p>
        </w:tc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160AD" w:rsidRPr="00BC21B6" w:rsidRDefault="001160AD" w:rsidP="00541C4B">
            <w:pPr>
              <w:jc w:val="center"/>
            </w:pPr>
            <w:proofErr w:type="spellStart"/>
            <w:r w:rsidRPr="00BC21B6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З</w:t>
            </w:r>
            <w:r w:rsidRPr="00BC21B6">
              <w:rPr>
                <w:rFonts w:ascii="Times New Roman" w:eastAsia="Times New Roman" w:hAnsi="Times New Roman" w:cs="Times New Roman"/>
                <w:sz w:val="18"/>
                <w:szCs w:val="18"/>
              </w:rPr>
              <w:t>е</w:t>
            </w:r>
            <w:r w:rsidRPr="00BC21B6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</w:rPr>
              <w:t>м</w:t>
            </w:r>
            <w:r w:rsidRPr="00BC21B6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</w:rPr>
              <w:t>л</w:t>
            </w:r>
            <w:r w:rsidRPr="00BC21B6">
              <w:rPr>
                <w:rFonts w:ascii="Times New Roman" w:eastAsia="Times New Roman" w:hAnsi="Times New Roman" w:cs="Times New Roman"/>
                <w:sz w:val="18"/>
                <w:szCs w:val="18"/>
              </w:rPr>
              <w:t>и</w:t>
            </w:r>
            <w:proofErr w:type="spellEnd"/>
            <w:r w:rsidRPr="00BC21B6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r w:rsidRPr="00BC21B6">
              <w:rPr>
                <w:rFonts w:ascii="Times New Roman" w:eastAsia="Times New Roman" w:hAnsi="Times New Roman" w:cs="Times New Roman"/>
                <w:spacing w:val="-1"/>
                <w:w w:val="99"/>
                <w:sz w:val="18"/>
                <w:szCs w:val="18"/>
                <w:lang w:val="ru-RU"/>
              </w:rPr>
              <w:t>сельскохозяйственного назначения</w:t>
            </w:r>
          </w:p>
        </w:tc>
        <w:tc>
          <w:tcPr>
            <w:tcW w:w="3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1160AD" w:rsidRPr="00BC21B6" w:rsidRDefault="001160AD" w:rsidP="00541C4B">
            <w:pPr>
              <w:jc w:val="center"/>
              <w:rPr>
                <w:lang w:val="ru-RU"/>
              </w:rPr>
            </w:pPr>
            <w:r w:rsidRPr="00BC21B6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«Газоснабжение  животноводческого комплекса  КРС, комплекса молочного производства Богдашка»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1160AD" w:rsidRPr="00BC21B6" w:rsidRDefault="001160AD" w:rsidP="00541C4B">
            <w:pPr>
              <w:spacing w:before="7" w:after="0" w:line="100" w:lineRule="exact"/>
              <w:rPr>
                <w:sz w:val="10"/>
                <w:szCs w:val="10"/>
                <w:lang w:val="ru-RU"/>
              </w:rPr>
            </w:pPr>
          </w:p>
          <w:p w:rsidR="001160AD" w:rsidRPr="00BC21B6" w:rsidRDefault="001160AD" w:rsidP="00BC21B6">
            <w:pPr>
              <w:spacing w:after="0" w:line="240" w:lineRule="auto"/>
              <w:ind w:left="52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BC21B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0</w:t>
            </w:r>
            <w:r w:rsidRPr="00BC21B6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="00BC21B6" w:rsidRPr="00BC21B6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4115</w:t>
            </w:r>
          </w:p>
        </w:tc>
      </w:tr>
      <w:tr w:rsidR="00D105B5" w:rsidRPr="00D105B5">
        <w:trPr>
          <w:trHeight w:hRule="exact" w:val="286"/>
        </w:trPr>
        <w:tc>
          <w:tcPr>
            <w:tcW w:w="90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9" w:space="0" w:color="000000"/>
            </w:tcBorders>
          </w:tcPr>
          <w:p w:rsidR="001160AD" w:rsidRPr="00D105B5" w:rsidRDefault="001160AD">
            <w:pPr>
              <w:spacing w:before="14" w:after="0" w:line="240" w:lineRule="auto"/>
              <w:ind w:left="102" w:right="-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D105B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В</w:t>
            </w:r>
            <w:r w:rsidRPr="00D105B5">
              <w:rPr>
                <w:rFonts w:ascii="Times New Roman" w:eastAsia="Times New Roman" w:hAnsi="Times New Roman" w:cs="Times New Roman"/>
                <w:sz w:val="20"/>
                <w:szCs w:val="20"/>
              </w:rPr>
              <w:t>с</w:t>
            </w:r>
            <w:r w:rsidRPr="00D105B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е</w:t>
            </w:r>
            <w:r w:rsidRPr="00D105B5">
              <w:rPr>
                <w:rFonts w:ascii="Times New Roman" w:eastAsia="Times New Roman" w:hAnsi="Times New Roman" w:cs="Times New Roman"/>
                <w:sz w:val="20"/>
                <w:szCs w:val="20"/>
              </w:rPr>
              <w:t>г</w:t>
            </w:r>
            <w:r w:rsidRPr="00D105B5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</w:rPr>
              <w:t>о</w:t>
            </w:r>
            <w:proofErr w:type="spellEnd"/>
            <w:r w:rsidRPr="00D105B5">
              <w:rPr>
                <w:rFonts w:ascii="Times New Roman" w:eastAsia="Times New Roman" w:hAnsi="Times New Roman" w:cs="Times New Roman"/>
                <w:sz w:val="20"/>
                <w:szCs w:val="20"/>
              </w:rPr>
              <w:t>:</w:t>
            </w:r>
          </w:p>
        </w:tc>
        <w:tc>
          <w:tcPr>
            <w:tcW w:w="1640" w:type="dxa"/>
            <w:tcBorders>
              <w:top w:val="single" w:sz="4" w:space="0" w:color="000000"/>
              <w:left w:val="single" w:sz="9" w:space="0" w:color="000000"/>
              <w:bottom w:val="single" w:sz="4" w:space="0" w:color="000000"/>
              <w:right w:val="single" w:sz="9" w:space="0" w:color="000000"/>
            </w:tcBorders>
          </w:tcPr>
          <w:p w:rsidR="001160AD" w:rsidRPr="00D105B5" w:rsidRDefault="001160AD" w:rsidP="000B0D0B">
            <w:pPr>
              <w:spacing w:before="18" w:after="0" w:line="240" w:lineRule="auto"/>
              <w:ind w:left="537" w:right="-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D105B5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1</w:t>
            </w:r>
            <w:r w:rsidR="000B0D0B" w:rsidRPr="00D105B5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5</w:t>
            </w:r>
            <w:r w:rsidRPr="00D105B5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</w:rPr>
              <w:t>,</w:t>
            </w:r>
            <w:r w:rsidR="000B0D0B" w:rsidRPr="00D105B5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0007</w:t>
            </w:r>
          </w:p>
        </w:tc>
      </w:tr>
    </w:tbl>
    <w:p w:rsidR="00C741FD" w:rsidRPr="00D105B5" w:rsidRDefault="00C741FD">
      <w:pPr>
        <w:spacing w:before="18" w:after="0" w:line="240" w:lineRule="exact"/>
        <w:rPr>
          <w:sz w:val="24"/>
          <w:szCs w:val="24"/>
        </w:rPr>
      </w:pPr>
    </w:p>
    <w:p w:rsidR="00C741FD" w:rsidRPr="00D105B5" w:rsidRDefault="00C741FD">
      <w:pPr>
        <w:spacing w:before="1" w:after="0" w:line="100" w:lineRule="exact"/>
        <w:rPr>
          <w:sz w:val="10"/>
          <w:szCs w:val="10"/>
        </w:rPr>
      </w:pPr>
    </w:p>
    <w:p w:rsidR="00C741FD" w:rsidRPr="00D105B5" w:rsidRDefault="00C741FD">
      <w:pPr>
        <w:spacing w:before="9" w:after="0" w:line="280" w:lineRule="exact"/>
        <w:rPr>
          <w:sz w:val="28"/>
          <w:szCs w:val="28"/>
        </w:rPr>
      </w:pPr>
    </w:p>
    <w:p w:rsidR="00C741FD" w:rsidRPr="00D105B5" w:rsidRDefault="008B0537">
      <w:pPr>
        <w:spacing w:before="24" w:after="0"/>
        <w:ind w:left="112" w:right="32"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Гр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н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ц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ди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ны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ч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ас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об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х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д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ы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д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рои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тв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и 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э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кс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пл</w:t>
      </w:r>
      <w:r w:rsidRPr="00D105B5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ци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и  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ин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й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ны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D105B5">
        <w:rPr>
          <w:rFonts w:ascii="Times New Roman" w:eastAsia="Times New Roman" w:hAnsi="Times New Roman" w:cs="Times New Roman"/>
          <w:spacing w:val="68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об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ъ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ек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,</w:t>
      </w:r>
      <w:r w:rsidRPr="00D105B5">
        <w:rPr>
          <w:rFonts w:ascii="Times New Roman" w:eastAsia="Times New Roman" w:hAnsi="Times New Roman" w:cs="Times New Roman"/>
          <w:spacing w:val="68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pacing w:val="68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г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аф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ческ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х 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х 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про</w:t>
      </w:r>
      <w:r w:rsidRPr="00D105B5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69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п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д</w:t>
      </w:r>
      <w:r w:rsidRPr="00D105B5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ы  в 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МС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К</w:t>
      </w:r>
      <w:r w:rsidRPr="00D105B5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Pr="00D105B5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86.</w:t>
      </w:r>
    </w:p>
    <w:p w:rsidR="00C741FD" w:rsidRPr="00D105B5" w:rsidRDefault="008B0537">
      <w:pPr>
        <w:spacing w:after="0"/>
        <w:ind w:left="112" w:right="35"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Гр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н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ц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й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об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ъ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ек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D105B5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ль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урно</w:t>
      </w:r>
      <w:r w:rsidRPr="00D105B5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г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ас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д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и 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г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ц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ы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з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н</w:t>
      </w:r>
      <w:r w:rsidRPr="00D105B5">
        <w:rPr>
          <w:rFonts w:ascii="Times New Roman" w:eastAsia="Times New Roman" w:hAnsi="Times New Roman" w:cs="Times New Roman"/>
          <w:spacing w:val="2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д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й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тв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я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</w:t>
      </w:r>
      <w:r w:rsidRPr="00D105B5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б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ч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ны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D105B5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се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у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йон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бо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с</w:t>
      </w:r>
      <w:r w:rsidRPr="00D105B5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у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ю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т, и</w:t>
      </w:r>
      <w:r w:rsidRPr="00D105B5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Pr="00D105B5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бр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ж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про</w:t>
      </w:r>
      <w:r w:rsidRPr="00D105B5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к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е 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еже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а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ни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r w:rsidRPr="00D105B5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ри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ор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D105B5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н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р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б</w:t>
      </w:r>
      <w:r w:rsidRPr="00D105B5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у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е</w:t>
      </w:r>
      <w:r w:rsidRPr="00D105B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т</w:t>
      </w:r>
      <w:r w:rsidRPr="00D105B5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ся</w:t>
      </w:r>
      <w:r w:rsidRPr="00D105B5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sectPr w:rsidR="00C741FD" w:rsidRPr="00D105B5" w:rsidSect="004077F6">
      <w:pgSz w:w="11920" w:h="16840"/>
      <w:pgMar w:top="700" w:right="460" w:bottom="280" w:left="7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4042" w:rsidRDefault="00864042" w:rsidP="00DC1132">
      <w:pPr>
        <w:spacing w:after="0" w:line="240" w:lineRule="auto"/>
      </w:pPr>
      <w:r>
        <w:separator/>
      </w:r>
    </w:p>
  </w:endnote>
  <w:endnote w:type="continuationSeparator" w:id="0">
    <w:p w:rsidR="00864042" w:rsidRDefault="00864042" w:rsidP="00DC11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4042" w:rsidRDefault="00864042" w:rsidP="00DC1132">
      <w:pPr>
        <w:spacing w:after="0" w:line="240" w:lineRule="auto"/>
      </w:pPr>
      <w:r>
        <w:separator/>
      </w:r>
    </w:p>
  </w:footnote>
  <w:footnote w:type="continuationSeparator" w:id="0">
    <w:p w:rsidR="00864042" w:rsidRDefault="00864042" w:rsidP="00DC11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1F16" w:rsidRPr="003B41A0" w:rsidRDefault="00101F16" w:rsidP="003B41A0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41FD"/>
    <w:rsid w:val="0001438B"/>
    <w:rsid w:val="00056EB8"/>
    <w:rsid w:val="00074280"/>
    <w:rsid w:val="00077C66"/>
    <w:rsid w:val="00086F25"/>
    <w:rsid w:val="00096F86"/>
    <w:rsid w:val="000975BC"/>
    <w:rsid w:val="000B0D0B"/>
    <w:rsid w:val="00101F16"/>
    <w:rsid w:val="00115BA1"/>
    <w:rsid w:val="001160AD"/>
    <w:rsid w:val="00121D52"/>
    <w:rsid w:val="00183FFA"/>
    <w:rsid w:val="001A2478"/>
    <w:rsid w:val="001C5C40"/>
    <w:rsid w:val="001D51D6"/>
    <w:rsid w:val="001E41F5"/>
    <w:rsid w:val="001E596F"/>
    <w:rsid w:val="001F130B"/>
    <w:rsid w:val="00210837"/>
    <w:rsid w:val="00220407"/>
    <w:rsid w:val="00260CE4"/>
    <w:rsid w:val="00295599"/>
    <w:rsid w:val="002A7706"/>
    <w:rsid w:val="002B174B"/>
    <w:rsid w:val="002B1BEC"/>
    <w:rsid w:val="002C546B"/>
    <w:rsid w:val="002C6E53"/>
    <w:rsid w:val="002D02D3"/>
    <w:rsid w:val="002D50F5"/>
    <w:rsid w:val="002E721E"/>
    <w:rsid w:val="002F6A91"/>
    <w:rsid w:val="002F7CEA"/>
    <w:rsid w:val="00322E8D"/>
    <w:rsid w:val="00345007"/>
    <w:rsid w:val="0035664A"/>
    <w:rsid w:val="00363E4E"/>
    <w:rsid w:val="00370CEF"/>
    <w:rsid w:val="0038564E"/>
    <w:rsid w:val="00386852"/>
    <w:rsid w:val="00393FC5"/>
    <w:rsid w:val="0039763C"/>
    <w:rsid w:val="003B41A0"/>
    <w:rsid w:val="003C12BF"/>
    <w:rsid w:val="003C6DA8"/>
    <w:rsid w:val="004024BC"/>
    <w:rsid w:val="004077F6"/>
    <w:rsid w:val="00452D3B"/>
    <w:rsid w:val="00457517"/>
    <w:rsid w:val="00474871"/>
    <w:rsid w:val="004910F4"/>
    <w:rsid w:val="004C1A39"/>
    <w:rsid w:val="004D7650"/>
    <w:rsid w:val="004E1F19"/>
    <w:rsid w:val="004F08B7"/>
    <w:rsid w:val="00515004"/>
    <w:rsid w:val="0052781A"/>
    <w:rsid w:val="00527937"/>
    <w:rsid w:val="00562C90"/>
    <w:rsid w:val="00592EDA"/>
    <w:rsid w:val="005A0C66"/>
    <w:rsid w:val="005A200B"/>
    <w:rsid w:val="005C24C2"/>
    <w:rsid w:val="005C54A2"/>
    <w:rsid w:val="005D5D83"/>
    <w:rsid w:val="005F1ACD"/>
    <w:rsid w:val="006052A6"/>
    <w:rsid w:val="00610693"/>
    <w:rsid w:val="0062223D"/>
    <w:rsid w:val="00665771"/>
    <w:rsid w:val="006954EC"/>
    <w:rsid w:val="006A19E8"/>
    <w:rsid w:val="006A66D2"/>
    <w:rsid w:val="006C3A11"/>
    <w:rsid w:val="006F1CFD"/>
    <w:rsid w:val="007509CF"/>
    <w:rsid w:val="00752BC9"/>
    <w:rsid w:val="00765C3E"/>
    <w:rsid w:val="00771899"/>
    <w:rsid w:val="00795C1C"/>
    <w:rsid w:val="007B64C3"/>
    <w:rsid w:val="007D1CF0"/>
    <w:rsid w:val="007F7504"/>
    <w:rsid w:val="008051A0"/>
    <w:rsid w:val="00813622"/>
    <w:rsid w:val="00837C17"/>
    <w:rsid w:val="00841A6E"/>
    <w:rsid w:val="008534B5"/>
    <w:rsid w:val="008601E1"/>
    <w:rsid w:val="0086059E"/>
    <w:rsid w:val="00864042"/>
    <w:rsid w:val="008726D8"/>
    <w:rsid w:val="00897E1F"/>
    <w:rsid w:val="008A5390"/>
    <w:rsid w:val="008B0537"/>
    <w:rsid w:val="008C6DFD"/>
    <w:rsid w:val="008D6C81"/>
    <w:rsid w:val="00903601"/>
    <w:rsid w:val="00931A46"/>
    <w:rsid w:val="00937F4B"/>
    <w:rsid w:val="0096716E"/>
    <w:rsid w:val="009969E6"/>
    <w:rsid w:val="009C281D"/>
    <w:rsid w:val="009C402E"/>
    <w:rsid w:val="009C5B2C"/>
    <w:rsid w:val="009E36B7"/>
    <w:rsid w:val="00A41727"/>
    <w:rsid w:val="00A46F9C"/>
    <w:rsid w:val="00A56803"/>
    <w:rsid w:val="00A61B96"/>
    <w:rsid w:val="00AB110D"/>
    <w:rsid w:val="00AE39BE"/>
    <w:rsid w:val="00B13772"/>
    <w:rsid w:val="00B21BE4"/>
    <w:rsid w:val="00B27C0B"/>
    <w:rsid w:val="00B400C9"/>
    <w:rsid w:val="00B40E5A"/>
    <w:rsid w:val="00B43B58"/>
    <w:rsid w:val="00B50D41"/>
    <w:rsid w:val="00B6392F"/>
    <w:rsid w:val="00B650D7"/>
    <w:rsid w:val="00B841AD"/>
    <w:rsid w:val="00BC21B6"/>
    <w:rsid w:val="00BC7DC0"/>
    <w:rsid w:val="00BD691D"/>
    <w:rsid w:val="00BE6A98"/>
    <w:rsid w:val="00BF661D"/>
    <w:rsid w:val="00C21A7B"/>
    <w:rsid w:val="00C23E83"/>
    <w:rsid w:val="00C32A1F"/>
    <w:rsid w:val="00C35250"/>
    <w:rsid w:val="00C36325"/>
    <w:rsid w:val="00C44560"/>
    <w:rsid w:val="00C62993"/>
    <w:rsid w:val="00C62D3B"/>
    <w:rsid w:val="00C70290"/>
    <w:rsid w:val="00C741FD"/>
    <w:rsid w:val="00CD0781"/>
    <w:rsid w:val="00CD586E"/>
    <w:rsid w:val="00CD7721"/>
    <w:rsid w:val="00CE04F1"/>
    <w:rsid w:val="00CF5BAE"/>
    <w:rsid w:val="00D037D3"/>
    <w:rsid w:val="00D03A45"/>
    <w:rsid w:val="00D06C0E"/>
    <w:rsid w:val="00D105B5"/>
    <w:rsid w:val="00D23D2E"/>
    <w:rsid w:val="00DC1132"/>
    <w:rsid w:val="00DF371E"/>
    <w:rsid w:val="00DF648C"/>
    <w:rsid w:val="00E03E9E"/>
    <w:rsid w:val="00E2311B"/>
    <w:rsid w:val="00E62434"/>
    <w:rsid w:val="00E672CE"/>
    <w:rsid w:val="00E73420"/>
    <w:rsid w:val="00E91040"/>
    <w:rsid w:val="00EA5345"/>
    <w:rsid w:val="00EB6E44"/>
    <w:rsid w:val="00EC3369"/>
    <w:rsid w:val="00EC68A4"/>
    <w:rsid w:val="00EE16F7"/>
    <w:rsid w:val="00EF764E"/>
    <w:rsid w:val="00F0270F"/>
    <w:rsid w:val="00F058E2"/>
    <w:rsid w:val="00F06379"/>
    <w:rsid w:val="00F2473B"/>
    <w:rsid w:val="00F3033D"/>
    <w:rsid w:val="00F45B32"/>
    <w:rsid w:val="00F468D8"/>
    <w:rsid w:val="00F5778B"/>
    <w:rsid w:val="00F9372B"/>
    <w:rsid w:val="00F96EFA"/>
    <w:rsid w:val="00FB18ED"/>
    <w:rsid w:val="00FC3495"/>
    <w:rsid w:val="00FE345B"/>
    <w:rsid w:val="00FE7E4D"/>
    <w:rsid w:val="00FF5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;"/>
  <w15:docId w15:val="{46A057D3-E2E8-4DEA-AD52-06C734C98F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310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C11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C1132"/>
  </w:style>
  <w:style w:type="paragraph" w:styleId="a5">
    <w:name w:val="footer"/>
    <w:basedOn w:val="a"/>
    <w:link w:val="a6"/>
    <w:uiPriority w:val="99"/>
    <w:unhideWhenUsed/>
    <w:rsid w:val="00DC11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C1132"/>
  </w:style>
  <w:style w:type="paragraph" w:styleId="a7">
    <w:name w:val="Balloon Text"/>
    <w:basedOn w:val="a"/>
    <w:link w:val="a8"/>
    <w:uiPriority w:val="99"/>
    <w:semiHidden/>
    <w:unhideWhenUsed/>
    <w:rsid w:val="00DC11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C1132"/>
    <w:rPr>
      <w:rFonts w:ascii="Tahoma" w:hAnsi="Tahoma" w:cs="Tahoma"/>
      <w:sz w:val="16"/>
      <w:szCs w:val="16"/>
    </w:rPr>
  </w:style>
  <w:style w:type="paragraph" w:styleId="a9">
    <w:name w:val="caption"/>
    <w:basedOn w:val="a"/>
    <w:next w:val="a"/>
    <w:uiPriority w:val="35"/>
    <w:unhideWhenUsed/>
    <w:qFormat/>
    <w:rsid w:val="006A66D2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100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855</Words>
  <Characters>4876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Баева</dc:creator>
  <cp:lastModifiedBy>Светлана Неустроева</cp:lastModifiedBy>
  <cp:revision>5</cp:revision>
  <cp:lastPrinted>2020-09-21T09:13:00Z</cp:lastPrinted>
  <dcterms:created xsi:type="dcterms:W3CDTF">2020-09-21T06:43:00Z</dcterms:created>
  <dcterms:modified xsi:type="dcterms:W3CDTF">2020-09-21T09:13:00Z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2020-07-24T00:00:00Z</vt:filetime>
  </property>
  <property fmtid="{D5CDD505-2E9C-101B-9397-08002B2CF9AE}" pid="3" name="LastSaved">
    <vt:filetime>2020-07-24T00:00:00Z</vt:filetime>
  </property>
</Properties>
</file>